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664F" w14:textId="77777777" w:rsidR="00C20C07" w:rsidRPr="0058033B" w:rsidRDefault="000821AD" w:rsidP="000821AD">
      <w:pPr>
        <w:pStyle w:val="ConsPlusNormal"/>
        <w:tabs>
          <w:tab w:val="left" w:pos="43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ab/>
      </w:r>
    </w:p>
    <w:p w14:paraId="484EBE63" w14:textId="77777777" w:rsidR="000821AD" w:rsidRPr="0058033B" w:rsidRDefault="000821AD" w:rsidP="000821AD">
      <w:pPr>
        <w:pBdr>
          <w:bottom w:val="thinThickSmallGap" w:sz="24" w:space="1" w:color="auto"/>
        </w:pBdr>
        <w:jc w:val="center"/>
        <w:rPr>
          <w:rFonts w:eastAsia="Calibri"/>
          <w:sz w:val="22"/>
          <w:szCs w:val="22"/>
        </w:rPr>
      </w:pPr>
      <w:r w:rsidRPr="0058033B">
        <w:rPr>
          <w:rFonts w:eastAsia="Calibri"/>
          <w:sz w:val="22"/>
          <w:szCs w:val="22"/>
        </w:rPr>
        <w:t xml:space="preserve">ДАЧНОЕ ТОВАРИЩЕСТВО СОБСТВЕННИКОВ НЕДВИЖИМОСТИ </w:t>
      </w:r>
    </w:p>
    <w:p w14:paraId="0FEAC611" w14:textId="77777777" w:rsidR="000821AD" w:rsidRPr="0058033B" w:rsidRDefault="000821AD" w:rsidP="000821AD">
      <w:pPr>
        <w:pBdr>
          <w:bottom w:val="thinThickSmallGap" w:sz="24" w:space="1" w:color="auto"/>
        </w:pBdr>
        <w:jc w:val="center"/>
        <w:rPr>
          <w:rFonts w:eastAsia="Calibri"/>
          <w:sz w:val="22"/>
          <w:szCs w:val="22"/>
        </w:rPr>
      </w:pPr>
      <w:r w:rsidRPr="0058033B">
        <w:rPr>
          <w:rFonts w:eastAsia="Calibri"/>
          <w:sz w:val="22"/>
          <w:szCs w:val="22"/>
        </w:rPr>
        <w:t>«По эксплуатации дачного поселка «Спас-Каменка»</w:t>
      </w:r>
    </w:p>
    <w:p w14:paraId="3CBD3572" w14:textId="77777777" w:rsidR="000821AD" w:rsidRPr="0058033B" w:rsidRDefault="000821AD" w:rsidP="000821AD">
      <w:pPr>
        <w:tabs>
          <w:tab w:val="left" w:pos="1309"/>
        </w:tabs>
        <w:jc w:val="center"/>
        <w:rPr>
          <w:rFonts w:eastAsia="Calibri"/>
          <w:sz w:val="22"/>
          <w:szCs w:val="22"/>
        </w:rPr>
      </w:pPr>
      <w:r w:rsidRPr="0058033B">
        <w:rPr>
          <w:rFonts w:eastAsia="Calibri"/>
          <w:sz w:val="22"/>
          <w:szCs w:val="22"/>
        </w:rPr>
        <w:t xml:space="preserve">Адрес места нахождения: 141863 Московская обл., </w:t>
      </w:r>
      <w:proofErr w:type="spellStart"/>
      <w:r w:rsidRPr="0058033B">
        <w:rPr>
          <w:rFonts w:eastAsia="Calibri"/>
          <w:sz w:val="22"/>
          <w:szCs w:val="22"/>
        </w:rPr>
        <w:t>г</w:t>
      </w:r>
      <w:proofErr w:type="gramStart"/>
      <w:r w:rsidRPr="0058033B">
        <w:rPr>
          <w:rFonts w:eastAsia="Calibri"/>
          <w:sz w:val="22"/>
          <w:szCs w:val="22"/>
        </w:rPr>
        <w:t>.Д</w:t>
      </w:r>
      <w:proofErr w:type="gramEnd"/>
      <w:r w:rsidRPr="0058033B">
        <w:rPr>
          <w:rFonts w:eastAsia="Calibri"/>
          <w:sz w:val="22"/>
          <w:szCs w:val="22"/>
        </w:rPr>
        <w:t>митров</w:t>
      </w:r>
      <w:proofErr w:type="spellEnd"/>
      <w:r w:rsidRPr="0058033B">
        <w:rPr>
          <w:rFonts w:eastAsia="Calibri"/>
          <w:sz w:val="22"/>
          <w:szCs w:val="22"/>
        </w:rPr>
        <w:t>, дер. Спас-Каменка, ул. Лесная д.№1, офис № 3. ОГРН 1175007008164, ИНН 5007101529, тел. +7(903)5084029</w:t>
      </w:r>
    </w:p>
    <w:p w14:paraId="41B823E4" w14:textId="77777777" w:rsidR="000821AD" w:rsidRPr="0058033B" w:rsidRDefault="000821AD" w:rsidP="00C20C0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0DA050B8" w14:textId="73ED34D5" w:rsidR="00532AF6" w:rsidRPr="0058033B" w:rsidRDefault="00532AF6" w:rsidP="00532AF6">
      <w:pPr>
        <w:pStyle w:val="a7"/>
        <w:spacing w:before="62"/>
        <w:ind w:right="56"/>
        <w:jc w:val="center"/>
      </w:pPr>
      <w:r w:rsidRPr="0058033B">
        <w:rPr>
          <w:color w:val="000000"/>
          <w:u w:val="single"/>
          <w:lang w:eastAsia="ru-RU"/>
        </w:rPr>
        <w:t>Выписка из протокола</w:t>
      </w:r>
      <w:r w:rsidRPr="00BC5A62">
        <w:rPr>
          <w:color w:val="000000"/>
          <w:u w:val="single"/>
          <w:lang w:eastAsia="ru-RU"/>
        </w:rPr>
        <w:t xml:space="preserve"> </w:t>
      </w:r>
      <w:r w:rsidRPr="00BC5A62">
        <w:rPr>
          <w:u w:val="single"/>
        </w:rPr>
        <w:t xml:space="preserve"> №11-07.08.2022 </w:t>
      </w:r>
      <w:r w:rsidR="00BC5A62" w:rsidRPr="00BC5A62">
        <w:br/>
      </w:r>
      <w:r w:rsidRPr="0058033B">
        <w:t>внеочередного общего собрания членов дачного товарищества собственников недвижимости «По эксплуатации дачного поселка «Спас-Каменка» от «07» августа 2022 г.</w:t>
      </w:r>
    </w:p>
    <w:p w14:paraId="172ADED3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2B30709" w14:textId="172ECAE9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t>Дата проведения: «07» августа 2022г.</w:t>
      </w:r>
      <w:r w:rsidR="00BC5A62">
        <w:rPr>
          <w:color w:val="000000"/>
          <w:sz w:val="22"/>
          <w:szCs w:val="22"/>
        </w:rPr>
        <w:t xml:space="preserve"> Начало:12.00. Окончание 15.00.</w:t>
      </w:r>
      <w:r w:rsidRPr="0058033B">
        <w:rPr>
          <w:color w:val="000000"/>
          <w:sz w:val="22"/>
          <w:szCs w:val="22"/>
        </w:rPr>
        <w:br/>
      </w:r>
      <w:proofErr w:type="gramStart"/>
      <w:r w:rsidRPr="0058033B">
        <w:rPr>
          <w:color w:val="000000"/>
          <w:sz w:val="22"/>
          <w:szCs w:val="22"/>
        </w:rPr>
        <w:t xml:space="preserve">Место проведения: 141863  Московская обл., г. Дмитров, д. Спас-Каменка, ул. Лесная, д.№1, офис № 3.  </w:t>
      </w:r>
      <w:proofErr w:type="gramEnd"/>
    </w:p>
    <w:p w14:paraId="0921E1EE" w14:textId="04F7D12D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t>Форма проведения собрания: очно</w:t>
      </w:r>
      <w:proofErr w:type="gramStart"/>
      <w:r w:rsidR="00BC5A62">
        <w:rPr>
          <w:color w:val="000000"/>
          <w:sz w:val="22"/>
          <w:szCs w:val="22"/>
        </w:rPr>
        <w:t>.</w:t>
      </w:r>
      <w:r w:rsidRPr="0058033B">
        <w:rPr>
          <w:color w:val="000000"/>
          <w:sz w:val="22"/>
          <w:szCs w:val="22"/>
        </w:rPr>
        <w:t>.</w:t>
      </w:r>
      <w:proofErr w:type="gramEnd"/>
    </w:p>
    <w:p w14:paraId="430C9429" w14:textId="77777777" w:rsidR="00FF2CA9" w:rsidRPr="0058033B" w:rsidRDefault="00FF2CA9" w:rsidP="003C1F88">
      <w:pPr>
        <w:shd w:val="clear" w:color="auto" w:fill="FFFFFF"/>
        <w:rPr>
          <w:color w:val="000000"/>
          <w:sz w:val="22"/>
          <w:szCs w:val="22"/>
        </w:rPr>
      </w:pPr>
    </w:p>
    <w:p w14:paraId="1BBC856C" w14:textId="77777777" w:rsidR="00FF2CA9" w:rsidRPr="0058033B" w:rsidRDefault="00FF2CA9" w:rsidP="00FF2CA9">
      <w:pPr>
        <w:pStyle w:val="ConsPlusNormal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58033B">
        <w:rPr>
          <w:rFonts w:ascii="Times New Roman" w:hAnsi="Times New Roman" w:cs="Times New Roman"/>
          <w:sz w:val="22"/>
          <w:szCs w:val="22"/>
        </w:rPr>
        <w:t>На общем собрании присутствовали члены дачного товарищества собственников недвижимости:</w:t>
      </w:r>
      <w:r w:rsidRPr="0058033B">
        <w:rPr>
          <w:rFonts w:ascii="Times New Roman" w:hAnsi="Times New Roman" w:cs="Times New Roman"/>
          <w:sz w:val="22"/>
          <w:szCs w:val="22"/>
          <w:lang w:eastAsia="ru-RU"/>
        </w:rPr>
        <w:t xml:space="preserve"> «По эксплуатации дачного поселка «Спас-Каменка»</w:t>
      </w:r>
      <w:r w:rsidRPr="0058033B">
        <w:rPr>
          <w:rFonts w:ascii="Times New Roman" w:hAnsi="Times New Roman" w:cs="Times New Roman"/>
          <w:sz w:val="22"/>
          <w:szCs w:val="22"/>
        </w:rPr>
        <w:t xml:space="preserve"> (далее - товарищество)</w:t>
      </w:r>
      <w:r w:rsidRPr="0058033B">
        <w:rPr>
          <w:rFonts w:ascii="Times New Roman" w:hAnsi="Times New Roman" w:cs="Times New Roman"/>
          <w:sz w:val="22"/>
          <w:szCs w:val="22"/>
          <w:lang w:eastAsia="ru-RU"/>
        </w:rPr>
        <w:t xml:space="preserve"> в следующем составе: 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276"/>
        <w:gridCol w:w="996"/>
        <w:gridCol w:w="926"/>
        <w:gridCol w:w="6818"/>
      </w:tblGrid>
      <w:tr w:rsidR="00FF2CA9" w:rsidRPr="0058033B" w14:paraId="14CF34AA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739DB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3542F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16FCE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B1EDA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B9C7D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Байкова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Елена Николаевна </w:t>
            </w:r>
          </w:p>
        </w:tc>
      </w:tr>
      <w:tr w:rsidR="00FF2CA9" w:rsidRPr="0058033B" w14:paraId="3D029DD3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41BA5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58A7E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EDFDC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EDDD3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0DEDD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Володин Валерий Петрович</w:t>
            </w:r>
          </w:p>
        </w:tc>
      </w:tr>
      <w:tr w:rsidR="00FF2CA9" w:rsidRPr="0058033B" w14:paraId="7BDB78C0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D83D1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6AC71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2116A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2E959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ECD01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Кашапова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Тахировна</w:t>
            </w:r>
            <w:proofErr w:type="spellEnd"/>
          </w:p>
        </w:tc>
      </w:tr>
      <w:tr w:rsidR="00FF2CA9" w:rsidRPr="0058033B" w14:paraId="1C467D45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45257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79F5B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95865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812,813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121F1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FC8C9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Корольков Алексей Григорьевич</w:t>
            </w:r>
          </w:p>
        </w:tc>
      </w:tr>
      <w:tr w:rsidR="00FF2CA9" w:rsidRPr="0058033B" w14:paraId="5436F470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08706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8CB8B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56F95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68A08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A4C1E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Литвинов Дмитрий Вадимович</w:t>
            </w:r>
          </w:p>
        </w:tc>
      </w:tr>
      <w:tr w:rsidR="00FF2CA9" w:rsidRPr="0058033B" w14:paraId="61EB5DF4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C48D9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396B5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96A7A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6CA87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4486D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Санникова Варвара Константиновна</w:t>
            </w:r>
          </w:p>
        </w:tc>
      </w:tr>
      <w:tr w:rsidR="00FF2CA9" w:rsidRPr="0058033B" w14:paraId="7416DF9E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04A1C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7E04C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4B26F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F23D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2E48D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Щеглова Александра Викторовна</w:t>
            </w:r>
          </w:p>
        </w:tc>
      </w:tr>
      <w:tr w:rsidR="00FF2CA9" w:rsidRPr="0058033B" w14:paraId="2524FA50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DADE8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55A59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7E399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32133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D7957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Козлова Анжела Владимировна</w:t>
            </w:r>
          </w:p>
        </w:tc>
      </w:tr>
      <w:tr w:rsidR="00FF2CA9" w:rsidRPr="0058033B" w14:paraId="58261131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3A4A2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9EF7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2217A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B248D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63042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Косьяненко Александр Эдуардович</w:t>
            </w:r>
          </w:p>
        </w:tc>
      </w:tr>
      <w:tr w:rsidR="00FF2CA9" w:rsidRPr="0058033B" w14:paraId="7D6596A6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E6E00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ED0BC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ABB3B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D6E5F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0053C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Штонда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Галина Ивановна</w:t>
            </w:r>
          </w:p>
        </w:tc>
      </w:tr>
      <w:tr w:rsidR="00FF2CA9" w:rsidRPr="0058033B" w14:paraId="20FFCB19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165ED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00618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6AE1F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2A836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C0E5D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Никитин Никита Валерьевич</w:t>
            </w:r>
          </w:p>
        </w:tc>
      </w:tr>
      <w:tr w:rsidR="00FF2CA9" w:rsidRPr="0058033B" w14:paraId="3C6C348D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F323C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6EB76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3C22B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CBD38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3DFC3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Иванова Елена Игоревна</w:t>
            </w:r>
          </w:p>
        </w:tc>
      </w:tr>
      <w:tr w:rsidR="00FF2CA9" w:rsidRPr="0058033B" w14:paraId="2D3008DB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8D0AE" w14:textId="77777777" w:rsidR="00FF2CA9" w:rsidRPr="0058033B" w:rsidRDefault="00FF2CA9" w:rsidP="00B43928">
            <w:pPr>
              <w:jc w:val="center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 xml:space="preserve">      13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A5351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B156E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1EFFA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053EA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Беляева Яна Андреевна</w:t>
            </w:r>
          </w:p>
        </w:tc>
      </w:tr>
      <w:tr w:rsidR="00FF2CA9" w:rsidRPr="0058033B" w14:paraId="240803E7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09306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52260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48482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C3B94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67A20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Петренко Евгения Сергеевна</w:t>
            </w:r>
          </w:p>
        </w:tc>
      </w:tr>
      <w:tr w:rsidR="00FF2CA9" w:rsidRPr="0058033B" w14:paraId="5DF55C60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A8C6F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A5E28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B0A95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1DF1A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8D4B7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Голик Елена Юрьевна</w:t>
            </w:r>
          </w:p>
        </w:tc>
      </w:tr>
      <w:tr w:rsidR="00FF2CA9" w:rsidRPr="0058033B" w14:paraId="784CE67A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5BE4C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220E9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54013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7B992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6F75F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Долгополов Анатолий Николаевич</w:t>
            </w:r>
          </w:p>
        </w:tc>
      </w:tr>
      <w:tr w:rsidR="00FF2CA9" w:rsidRPr="0058033B" w14:paraId="35115FDE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2D6F9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DE3A6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3454E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66753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6B884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Носков Александр Владимирович</w:t>
            </w:r>
          </w:p>
        </w:tc>
      </w:tr>
      <w:tr w:rsidR="00FF2CA9" w:rsidRPr="0058033B" w14:paraId="413477D5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79F29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1EE18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7CE7B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934A1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C633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Аныкина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Александра Викторовна</w:t>
            </w:r>
          </w:p>
        </w:tc>
      </w:tr>
      <w:tr w:rsidR="00FF2CA9" w:rsidRPr="0058033B" w14:paraId="663AD521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5F009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651F3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2B876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B50E5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B4CB8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Касимовская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Наталия Алексеевна</w:t>
            </w:r>
          </w:p>
        </w:tc>
      </w:tr>
      <w:tr w:rsidR="00FF2CA9" w:rsidRPr="0058033B" w14:paraId="5117F745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F4C38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BFC80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29396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4E092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81D47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 xml:space="preserve">Леонова Ольга Ивановна                      </w:t>
            </w:r>
          </w:p>
        </w:tc>
      </w:tr>
      <w:tr w:rsidR="00FF2CA9" w:rsidRPr="0058033B" w14:paraId="171B6E68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6010A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2907D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DB333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07051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7D29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Ананова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Маргарита Юрьевна </w:t>
            </w:r>
          </w:p>
        </w:tc>
      </w:tr>
      <w:tr w:rsidR="00FF2CA9" w:rsidRPr="0058033B" w14:paraId="30ABB75A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73D76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D9BC1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D0452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B8306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E50B9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Ефремов Юрий Анатольевич</w:t>
            </w:r>
          </w:p>
        </w:tc>
      </w:tr>
      <w:tr w:rsidR="00FF2CA9" w:rsidRPr="0058033B" w14:paraId="71431E59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5D1FC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585AA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B1C9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23C7D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78AC2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Крапивин Алексей Михайлович</w:t>
            </w:r>
          </w:p>
        </w:tc>
      </w:tr>
      <w:tr w:rsidR="00FF2CA9" w:rsidRPr="0058033B" w14:paraId="6575F97C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02F7F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AFC05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2056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C58E3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AC78B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Никитина Алина Викторовна</w:t>
            </w:r>
          </w:p>
        </w:tc>
      </w:tr>
      <w:tr w:rsidR="00FF2CA9" w:rsidRPr="0058033B" w14:paraId="7A121227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0E9A7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0A32E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0EAC4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B0684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E153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 xml:space="preserve">Рожкова Лариса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Ионасовна</w:t>
            </w:r>
            <w:proofErr w:type="spellEnd"/>
          </w:p>
        </w:tc>
      </w:tr>
      <w:tr w:rsidR="00FF2CA9" w:rsidRPr="0058033B" w14:paraId="70EEC56F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F5CAE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33216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55CA4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FF9F1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4376B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Макаров Константин Анатольевич</w:t>
            </w:r>
          </w:p>
        </w:tc>
      </w:tr>
      <w:tr w:rsidR="00FF2CA9" w:rsidRPr="0058033B" w14:paraId="2C16C3EE" w14:textId="77777777" w:rsidTr="00B43928">
        <w:trPr>
          <w:trHeight w:val="34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921B1" w14:textId="77777777" w:rsidR="00FF2CA9" w:rsidRPr="0058033B" w:rsidRDefault="00FF2CA9" w:rsidP="00B43928">
            <w:pPr>
              <w:jc w:val="right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E4490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92A2A" w14:textId="77777777" w:rsidR="00FF2CA9" w:rsidRPr="0058033B" w:rsidRDefault="00FF2CA9" w:rsidP="00B4392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39601" w14:textId="77777777" w:rsidR="00FF2CA9" w:rsidRPr="0058033B" w:rsidRDefault="00FF2CA9" w:rsidP="00B43928">
            <w:pPr>
              <w:rPr>
                <w:bCs/>
                <w:color w:val="000000"/>
                <w:sz w:val="22"/>
                <w:szCs w:val="22"/>
              </w:rPr>
            </w:pPr>
            <w:r w:rsidRPr="0058033B">
              <w:rPr>
                <w:bCs/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6ADF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Ермаков Геннадий Александрович</w:t>
            </w:r>
          </w:p>
        </w:tc>
      </w:tr>
    </w:tbl>
    <w:p w14:paraId="00674FEA" w14:textId="77777777" w:rsidR="00FF2CA9" w:rsidRPr="0058033B" w:rsidRDefault="00FF2CA9" w:rsidP="00FF2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6717E4E" w14:textId="77777777" w:rsidR="00FF2CA9" w:rsidRPr="0058033B" w:rsidRDefault="00FF2CA9" w:rsidP="00FF2CA9">
      <w:pPr>
        <w:jc w:val="both"/>
        <w:rPr>
          <w:sz w:val="22"/>
          <w:szCs w:val="22"/>
        </w:rPr>
      </w:pPr>
      <w:r w:rsidRPr="0058033B">
        <w:rPr>
          <w:sz w:val="22"/>
          <w:szCs w:val="22"/>
        </w:rPr>
        <w:t xml:space="preserve">Члены </w:t>
      </w:r>
      <w:r w:rsidRPr="0058033B">
        <w:rPr>
          <w:sz w:val="22"/>
          <w:szCs w:val="22"/>
          <w:lang w:eastAsia="en-US"/>
        </w:rPr>
        <w:t>товарищества</w:t>
      </w:r>
      <w:r w:rsidRPr="0058033B">
        <w:rPr>
          <w:sz w:val="22"/>
          <w:szCs w:val="22"/>
        </w:rPr>
        <w:t xml:space="preserve"> зарегистрированы в составе  27 (двадцать семь)   человек. </w:t>
      </w:r>
      <w:r w:rsidRPr="0058033B">
        <w:rPr>
          <w:sz w:val="22"/>
          <w:szCs w:val="22"/>
          <w:lang w:eastAsia="en-US"/>
        </w:rPr>
        <w:t>Кворум имеется. Каждый член товарищества имеет один решающий голос для принятия решения. Общее собрание товарищества правомочно принимать решения по повестке дня</w:t>
      </w:r>
      <w:r w:rsidRPr="0058033B">
        <w:rPr>
          <w:sz w:val="22"/>
          <w:szCs w:val="22"/>
        </w:rPr>
        <w:t xml:space="preserve">. </w:t>
      </w:r>
    </w:p>
    <w:p w14:paraId="1B0735F4" w14:textId="77777777" w:rsidR="00FF2CA9" w:rsidRPr="0058033B" w:rsidRDefault="00FF2CA9" w:rsidP="00FF2CA9">
      <w:pPr>
        <w:jc w:val="both"/>
        <w:rPr>
          <w:sz w:val="22"/>
          <w:szCs w:val="22"/>
        </w:rPr>
      </w:pPr>
    </w:p>
    <w:p w14:paraId="7EAD9BA6" w14:textId="77777777" w:rsidR="00FF2CA9" w:rsidRPr="0058033B" w:rsidRDefault="00FF2CA9" w:rsidP="00FF2CA9">
      <w:pPr>
        <w:jc w:val="both"/>
        <w:rPr>
          <w:sz w:val="22"/>
          <w:szCs w:val="22"/>
        </w:rPr>
      </w:pPr>
      <w:r w:rsidRPr="0058033B">
        <w:rPr>
          <w:sz w:val="22"/>
          <w:szCs w:val="22"/>
        </w:rPr>
        <w:t>На собрании присутствуют  собственника земельных участков расположенных в границах ДТСН не участвующие в товариществе, в количестве 21 (двадцать один)      человек</w:t>
      </w:r>
      <w:proofErr w:type="gramStart"/>
      <w:r w:rsidRPr="0058033B">
        <w:rPr>
          <w:sz w:val="22"/>
          <w:szCs w:val="22"/>
        </w:rPr>
        <w:t xml:space="preserve"> .</w:t>
      </w:r>
      <w:proofErr w:type="gramEnd"/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6"/>
        <w:gridCol w:w="693"/>
        <w:gridCol w:w="567"/>
        <w:gridCol w:w="8080"/>
      </w:tblGrid>
      <w:tr w:rsidR="00FF2CA9" w:rsidRPr="0058033B" w14:paraId="39F189BC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22B1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D603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318A4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52678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Тренина Виктория Владимировна</w:t>
            </w:r>
          </w:p>
        </w:tc>
      </w:tr>
      <w:tr w:rsidR="00FF2CA9" w:rsidRPr="0058033B" w14:paraId="3CF69A28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DB75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F188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AF39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ECC1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Сущенко Ирина Федоровна</w:t>
            </w:r>
          </w:p>
        </w:tc>
      </w:tr>
      <w:tr w:rsidR="00FF2CA9" w:rsidRPr="0058033B" w14:paraId="75DFDEAC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4B58A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5424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96D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4F1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Степаненко Ирина Васильевна</w:t>
            </w:r>
          </w:p>
        </w:tc>
      </w:tr>
      <w:tr w:rsidR="00FF2CA9" w:rsidRPr="0058033B" w14:paraId="65C280E5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6AF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5096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24F94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A65F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Заерко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Константин Викторович</w:t>
            </w:r>
          </w:p>
        </w:tc>
      </w:tr>
      <w:tr w:rsidR="00FF2CA9" w:rsidRPr="0058033B" w14:paraId="2365678D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7D11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61E1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DE9E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F9D6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Морозов Евгений Александрович</w:t>
            </w:r>
          </w:p>
        </w:tc>
      </w:tr>
      <w:tr w:rsidR="00FF2CA9" w:rsidRPr="0058033B" w14:paraId="5C9024BF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59C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ADAB3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A95F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58AA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Исбир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Фади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Алиевич</w:t>
            </w:r>
            <w:proofErr w:type="spellEnd"/>
          </w:p>
        </w:tc>
      </w:tr>
      <w:tr w:rsidR="00FF2CA9" w:rsidRPr="0058033B" w14:paraId="5FFBF2D6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9150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64B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3C63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95BB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Кокорева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</w:tr>
      <w:tr w:rsidR="00FF2CA9" w:rsidRPr="0058033B" w14:paraId="7C8177B5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D5A8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66AD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A9C1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1FB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Кляцкина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Надежда Иосифовна</w:t>
            </w:r>
          </w:p>
        </w:tc>
      </w:tr>
      <w:tr w:rsidR="00FF2CA9" w:rsidRPr="0058033B" w14:paraId="7749332E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5EDB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B40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3A6B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1ED2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Белкина Надежда Николаевна</w:t>
            </w:r>
          </w:p>
        </w:tc>
      </w:tr>
      <w:tr w:rsidR="00FF2CA9" w:rsidRPr="0058033B" w14:paraId="6E6DE7BA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6432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AF01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B6ED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E248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Николаева Полина Викторовна</w:t>
            </w:r>
          </w:p>
        </w:tc>
      </w:tr>
      <w:tr w:rsidR="00FF2CA9" w:rsidRPr="0058033B" w14:paraId="1C9A013F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C94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6243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8A64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074D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Шкурко Дмитрий Викторович</w:t>
            </w:r>
          </w:p>
        </w:tc>
      </w:tr>
      <w:tr w:rsidR="00FF2CA9" w:rsidRPr="0058033B" w14:paraId="1D83EDEC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937E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3F2A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E16F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13B7D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Максакова Наталья Владимировна</w:t>
            </w:r>
          </w:p>
        </w:tc>
      </w:tr>
      <w:tr w:rsidR="00FF2CA9" w:rsidRPr="0058033B" w14:paraId="00290224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4375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DFB6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F46D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6D2FD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Костомаров Ярослав Владимирович</w:t>
            </w:r>
          </w:p>
        </w:tc>
      </w:tr>
      <w:tr w:rsidR="00FF2CA9" w:rsidRPr="0058033B" w14:paraId="20DBAF45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C478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4FB94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3FF4F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6496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Тихонова Ольга Алексеевна</w:t>
            </w:r>
          </w:p>
        </w:tc>
      </w:tr>
      <w:tr w:rsidR="00FF2CA9" w:rsidRPr="0058033B" w14:paraId="31D71805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A749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5E5A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A3C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1A1C0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Стрижакова Ольга Владимировна</w:t>
            </w:r>
          </w:p>
        </w:tc>
      </w:tr>
      <w:tr w:rsidR="00FF2CA9" w:rsidRPr="0058033B" w14:paraId="7FC45F80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466B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3F1A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CA62E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157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Ананов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Сергей Эдуардович</w:t>
            </w:r>
          </w:p>
        </w:tc>
      </w:tr>
      <w:tr w:rsidR="00FF2CA9" w:rsidRPr="0058033B" w14:paraId="116D2466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B992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EA7B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65B9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3967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Шитиков Дмитрий Викторович</w:t>
            </w:r>
          </w:p>
        </w:tc>
      </w:tr>
      <w:tr w:rsidR="00FF2CA9" w:rsidRPr="0058033B" w14:paraId="102AD77D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A19D3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730B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3A1A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A765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Жидченко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Анастасия Николаевна </w:t>
            </w:r>
          </w:p>
        </w:tc>
      </w:tr>
      <w:tr w:rsidR="00FF2CA9" w:rsidRPr="0058033B" w14:paraId="14990968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8B62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188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ACE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8918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Фоменко Елена Сергеевна</w:t>
            </w:r>
          </w:p>
        </w:tc>
      </w:tr>
      <w:tr w:rsidR="00FF2CA9" w:rsidRPr="0058033B" w14:paraId="50226A19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8A49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F282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0C7C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F825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Притчиева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Юлия Сергеевна</w:t>
            </w:r>
          </w:p>
        </w:tc>
      </w:tr>
      <w:tr w:rsidR="00FF2CA9" w:rsidRPr="0058033B" w14:paraId="69F7E89C" w14:textId="77777777" w:rsidTr="00B43928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D25EF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2E65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1BA19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уч.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3004" w14:textId="77777777" w:rsidR="00FF2CA9" w:rsidRPr="0058033B" w:rsidRDefault="00FF2CA9" w:rsidP="00B43928">
            <w:pPr>
              <w:jc w:val="both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Воронина Лариса Викторовна</w:t>
            </w:r>
          </w:p>
        </w:tc>
      </w:tr>
    </w:tbl>
    <w:p w14:paraId="66A39CBC" w14:textId="77777777" w:rsidR="00FF2CA9" w:rsidRPr="0058033B" w:rsidRDefault="00FF2CA9" w:rsidP="00FF2CA9">
      <w:pPr>
        <w:jc w:val="both"/>
        <w:rPr>
          <w:sz w:val="22"/>
          <w:szCs w:val="22"/>
        </w:rPr>
      </w:pPr>
    </w:p>
    <w:p w14:paraId="7A32C9CE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033B">
        <w:rPr>
          <w:rFonts w:ascii="Times New Roman" w:hAnsi="Times New Roman" w:cs="Times New Roman"/>
          <w:sz w:val="22"/>
          <w:szCs w:val="22"/>
          <w:u w:val="single"/>
        </w:rPr>
        <w:t>Повестка дня:</w:t>
      </w:r>
    </w:p>
    <w:p w14:paraId="0974DC19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32C7316" w14:textId="5A4D711B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 xml:space="preserve">1. Выборы председателя, секретаря собрания и </w:t>
      </w:r>
      <w:r w:rsidR="00532AF6" w:rsidRPr="0058033B">
        <w:rPr>
          <w:rFonts w:ascii="Times New Roman" w:hAnsi="Times New Roman" w:cs="Times New Roman"/>
          <w:sz w:val="22"/>
          <w:szCs w:val="22"/>
        </w:rPr>
        <w:t>счетной комиссии</w:t>
      </w:r>
      <w:r w:rsidRPr="0058033B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3B480230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 xml:space="preserve">2. Заслушивание информации председателя ДТСН о текущем состоянии хозяйственных и финансовых дел товарищества. </w:t>
      </w:r>
    </w:p>
    <w:p w14:paraId="5488B431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>3. Рассмотрения заявлений граждан о приеме в члены товарищества. Принятие решения о приеме граждан в члены товарищества. </w:t>
      </w:r>
    </w:p>
    <w:p w14:paraId="1B75A3F4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>4.  Утверждение Положения Дачного товарищества собственников недвижимости  «По эксплуатации дачного поселка «Спас-Каменка»  о Правлении и Председателе.</w:t>
      </w:r>
    </w:p>
    <w:p w14:paraId="0B1F8D8D" w14:textId="77777777" w:rsidR="00A159FF" w:rsidRPr="0058033B" w:rsidRDefault="003C1F88" w:rsidP="00A159F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 xml:space="preserve">5. </w:t>
      </w:r>
      <w:r w:rsidR="00A159FF" w:rsidRPr="0058033B">
        <w:rPr>
          <w:rFonts w:ascii="Times New Roman" w:hAnsi="Times New Roman" w:cs="Times New Roman"/>
          <w:sz w:val="22"/>
          <w:szCs w:val="22"/>
        </w:rPr>
        <w:t>Избрание органов управления товарищества: избрание членов правления товарищества.</w:t>
      </w:r>
    </w:p>
    <w:p w14:paraId="54861FC1" w14:textId="77777777" w:rsidR="003C1F88" w:rsidRPr="0058033B" w:rsidRDefault="00A159FF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 xml:space="preserve">6. </w:t>
      </w:r>
      <w:r w:rsidR="003C1F88" w:rsidRPr="0058033B">
        <w:rPr>
          <w:rFonts w:ascii="Times New Roman" w:hAnsi="Times New Roman" w:cs="Times New Roman"/>
          <w:sz w:val="22"/>
          <w:szCs w:val="22"/>
        </w:rPr>
        <w:t>Избрание органов управления товарищества: председателя товарищества.</w:t>
      </w:r>
    </w:p>
    <w:p w14:paraId="387D1E88" w14:textId="67F90108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>7. Избрание ревизионной комиссии (ревизора).</w:t>
      </w:r>
    </w:p>
    <w:p w14:paraId="33092511" w14:textId="77777777" w:rsidR="003C1F88" w:rsidRPr="0058033B" w:rsidRDefault="003C1F88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 xml:space="preserve">8.Определение условий, на которых осуществляется оплата труда председателя </w:t>
      </w:r>
      <w:proofErr w:type="spellStart"/>
      <w:r w:rsidRPr="0058033B">
        <w:rPr>
          <w:rFonts w:ascii="Times New Roman" w:hAnsi="Times New Roman" w:cs="Times New Roman"/>
          <w:sz w:val="22"/>
          <w:szCs w:val="22"/>
        </w:rPr>
        <w:t>товарищества</w:t>
      </w:r>
      <w:proofErr w:type="gramStart"/>
      <w:r w:rsidRPr="0058033B">
        <w:rPr>
          <w:rFonts w:ascii="Times New Roman" w:hAnsi="Times New Roman" w:cs="Times New Roman"/>
          <w:sz w:val="22"/>
          <w:szCs w:val="22"/>
        </w:rPr>
        <w:t>,б</w:t>
      </w:r>
      <w:proofErr w:type="gramEnd"/>
      <w:r w:rsidRPr="0058033B">
        <w:rPr>
          <w:rFonts w:ascii="Times New Roman" w:hAnsi="Times New Roman" w:cs="Times New Roman"/>
          <w:sz w:val="22"/>
          <w:szCs w:val="22"/>
        </w:rPr>
        <w:t>ухгалтера</w:t>
      </w:r>
      <w:proofErr w:type="spellEnd"/>
      <w:r w:rsidRPr="0058033B">
        <w:rPr>
          <w:rFonts w:ascii="Times New Roman" w:hAnsi="Times New Roman" w:cs="Times New Roman"/>
          <w:sz w:val="22"/>
          <w:szCs w:val="22"/>
        </w:rPr>
        <w:t xml:space="preserve"> товарищества, а также иных лиц, с которыми товариществом заключены трудовые договоры.</w:t>
      </w:r>
    </w:p>
    <w:p w14:paraId="269342C4" w14:textId="77777777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</w:p>
    <w:p w14:paraId="7A75142B" w14:textId="2218EFF7" w:rsidR="003C1F88" w:rsidRPr="0058033B" w:rsidRDefault="00F76BC2" w:rsidP="003C1F88">
      <w:pPr>
        <w:shd w:val="clear" w:color="auto" w:fill="FFFFFF"/>
        <w:rPr>
          <w:color w:val="000000"/>
          <w:sz w:val="22"/>
          <w:szCs w:val="22"/>
          <w:u w:val="single"/>
        </w:rPr>
      </w:pPr>
      <w:r w:rsidRPr="0058033B">
        <w:rPr>
          <w:color w:val="000000"/>
          <w:sz w:val="22"/>
          <w:szCs w:val="22"/>
          <w:u w:val="single"/>
        </w:rPr>
        <w:t xml:space="preserve">Результаты голосования </w:t>
      </w:r>
      <w:r w:rsidR="003C1F88" w:rsidRPr="0058033B">
        <w:rPr>
          <w:color w:val="000000"/>
          <w:sz w:val="22"/>
          <w:szCs w:val="22"/>
          <w:u w:val="single"/>
        </w:rPr>
        <w:t xml:space="preserve"> по вопросам повестки дня:</w:t>
      </w:r>
    </w:p>
    <w:p w14:paraId="7893BF73" w14:textId="56A98325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t xml:space="preserve">1. </w:t>
      </w:r>
      <w:r w:rsidRPr="0058033B">
        <w:rPr>
          <w:sz w:val="22"/>
          <w:szCs w:val="22"/>
        </w:rPr>
        <w:t>Выборы председателя, секретаря собрания и лиц осуществляющие подсчет голосов.</w:t>
      </w:r>
    </w:p>
    <w:p w14:paraId="572490BE" w14:textId="77777777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3C1F88" w:rsidRPr="0058033B" w14:paraId="69426E27" w14:textId="77777777" w:rsidTr="003C1F88">
        <w:tc>
          <w:tcPr>
            <w:tcW w:w="426" w:type="dxa"/>
          </w:tcPr>
          <w:p w14:paraId="30D1AD81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76F9F797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6E9C51DD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7DFD8EC8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035B8678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3C1F88" w:rsidRPr="0058033B" w14:paraId="3C10605A" w14:textId="77777777" w:rsidTr="003C1F88">
        <w:tc>
          <w:tcPr>
            <w:tcW w:w="426" w:type="dxa"/>
          </w:tcPr>
          <w:p w14:paraId="3488AFBA" w14:textId="77777777" w:rsidR="003C1F88" w:rsidRPr="0058033B" w:rsidRDefault="008A020B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7ACA3913" w14:textId="77777777" w:rsidR="003C1F88" w:rsidRPr="0058033B" w:rsidRDefault="008A020B" w:rsidP="00CA0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8033B">
              <w:rPr>
                <w:rFonts w:ascii="Times New Roman" w:hAnsi="Times New Roman" w:cs="Times New Roman"/>
                <w:sz w:val="22"/>
                <w:szCs w:val="22"/>
              </w:rPr>
              <w:t xml:space="preserve">Избрать </w:t>
            </w:r>
            <w:r w:rsidR="003C1F88" w:rsidRPr="0058033B">
              <w:rPr>
                <w:rFonts w:ascii="Times New Roman" w:hAnsi="Times New Roman" w:cs="Times New Roman"/>
                <w:sz w:val="22"/>
                <w:szCs w:val="22"/>
              </w:rPr>
              <w:t>Председателем собрания</w:t>
            </w:r>
            <w:r w:rsidRPr="005803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0BFE" w:rsidRPr="0058033B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803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0BFE" w:rsidRPr="0058033B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Иванову Елену Игоревну</w:t>
            </w:r>
            <w:r w:rsidR="003C1F88" w:rsidRPr="0058033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CA0BFE" w:rsidRPr="005803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1F88" w:rsidRPr="0058033B">
              <w:rPr>
                <w:rFonts w:ascii="Times New Roman" w:hAnsi="Times New Roman" w:cs="Times New Roman"/>
                <w:sz w:val="22"/>
                <w:szCs w:val="22"/>
              </w:rPr>
              <w:t>секретарем собрания -</w:t>
            </w:r>
            <w:r w:rsidR="003C1F88" w:rsidRPr="005803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1F88" w:rsidRPr="005803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Кашапову</w:t>
            </w:r>
            <w:proofErr w:type="spellEnd"/>
            <w:r w:rsidR="003C1F88" w:rsidRPr="005803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1F88" w:rsidRPr="005803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Айгуль</w:t>
            </w:r>
            <w:proofErr w:type="spellEnd"/>
            <w:r w:rsidR="003C1F88" w:rsidRPr="005803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C1F88" w:rsidRPr="005803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Тахировну</w:t>
            </w:r>
            <w:proofErr w:type="spellEnd"/>
          </w:p>
          <w:p w14:paraId="3AFC8B2F" w14:textId="77777777" w:rsidR="003C1F88" w:rsidRPr="0058033B" w:rsidRDefault="003C1F88" w:rsidP="006C5245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 xml:space="preserve">лицами, </w:t>
            </w:r>
            <w:proofErr w:type="gramStart"/>
            <w:r w:rsidRPr="0058033B">
              <w:rPr>
                <w:sz w:val="22"/>
                <w:szCs w:val="22"/>
              </w:rPr>
              <w:t>осуществляющие</w:t>
            </w:r>
            <w:proofErr w:type="gramEnd"/>
            <w:r w:rsidRPr="0058033B">
              <w:rPr>
                <w:sz w:val="22"/>
                <w:szCs w:val="22"/>
              </w:rPr>
              <w:t xml:space="preserve"> подсчет голосов: </w:t>
            </w:r>
            <w:proofErr w:type="spellStart"/>
            <w:r w:rsidR="006C5245" w:rsidRPr="0058033B">
              <w:rPr>
                <w:sz w:val="22"/>
                <w:szCs w:val="22"/>
              </w:rPr>
              <w:t>Жидченко</w:t>
            </w:r>
            <w:proofErr w:type="spellEnd"/>
            <w:r w:rsidR="006C5245" w:rsidRPr="0058033B">
              <w:rPr>
                <w:sz w:val="22"/>
                <w:szCs w:val="22"/>
              </w:rPr>
              <w:t xml:space="preserve"> Анастасия Николаевна</w:t>
            </w:r>
            <w:r w:rsidRPr="0058033B">
              <w:rPr>
                <w:sz w:val="22"/>
                <w:szCs w:val="22"/>
              </w:rPr>
              <w:t>, Щеглову Александру Викторовну</w:t>
            </w:r>
          </w:p>
        </w:tc>
        <w:tc>
          <w:tcPr>
            <w:tcW w:w="992" w:type="dxa"/>
          </w:tcPr>
          <w:p w14:paraId="05745887" w14:textId="40190A38" w:rsidR="003C1F88" w:rsidRPr="0058033B" w:rsidRDefault="00532AF6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14:paraId="5B74ED56" w14:textId="1BA9CFC7" w:rsidR="003C1F88" w:rsidRPr="0058033B" w:rsidRDefault="00532AF6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14:paraId="2FC1E239" w14:textId="5C94B911" w:rsidR="003C1F88" w:rsidRPr="0058033B" w:rsidRDefault="00532AF6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31BA8B08" w14:textId="7CE5BE48" w:rsidR="00F76BC2" w:rsidRPr="0058033B" w:rsidRDefault="00F76BC2" w:rsidP="003C1F88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t>Решение по первому вопросу принято единогласно.</w:t>
      </w:r>
    </w:p>
    <w:p w14:paraId="508CAEB8" w14:textId="5C748380" w:rsidR="00532AF6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br/>
        <w:t xml:space="preserve">2. </w:t>
      </w:r>
      <w:r w:rsidR="00532AF6" w:rsidRPr="0058033B">
        <w:rPr>
          <w:color w:val="000000"/>
          <w:sz w:val="22"/>
          <w:szCs w:val="22"/>
        </w:rPr>
        <w:t>Отчет председателя ДТСН «По эксплуатации дачного поселка «Спас-Каменка» о текущем состоянии дел. Приняли к сведению без голосования.</w:t>
      </w:r>
    </w:p>
    <w:p w14:paraId="68FF0042" w14:textId="77777777" w:rsidR="00532AF6" w:rsidRPr="0058033B" w:rsidRDefault="00532AF6" w:rsidP="003C1F88">
      <w:pPr>
        <w:shd w:val="clear" w:color="auto" w:fill="FFFFFF"/>
        <w:rPr>
          <w:color w:val="000000"/>
          <w:sz w:val="22"/>
          <w:szCs w:val="22"/>
        </w:rPr>
      </w:pPr>
    </w:p>
    <w:p w14:paraId="5B4D26A6" w14:textId="0BE880C6" w:rsidR="003C1F88" w:rsidRPr="0058033B" w:rsidRDefault="00532AF6" w:rsidP="003C1F88">
      <w:pPr>
        <w:shd w:val="clear" w:color="auto" w:fill="FFFFFF"/>
        <w:rPr>
          <w:sz w:val="22"/>
          <w:szCs w:val="22"/>
        </w:rPr>
      </w:pPr>
      <w:r w:rsidRPr="0058033B">
        <w:rPr>
          <w:color w:val="000000"/>
          <w:sz w:val="22"/>
          <w:szCs w:val="22"/>
        </w:rPr>
        <w:t xml:space="preserve">3. </w:t>
      </w:r>
      <w:r w:rsidR="003C1F88" w:rsidRPr="0058033B">
        <w:rPr>
          <w:sz w:val="22"/>
          <w:szCs w:val="22"/>
        </w:rPr>
        <w:t>Рассмотрени</w:t>
      </w:r>
      <w:r w:rsidRPr="0058033B">
        <w:rPr>
          <w:sz w:val="22"/>
          <w:szCs w:val="22"/>
        </w:rPr>
        <w:t xml:space="preserve">е </w:t>
      </w:r>
      <w:r w:rsidR="003C1F88" w:rsidRPr="0058033B">
        <w:rPr>
          <w:sz w:val="22"/>
          <w:szCs w:val="22"/>
        </w:rPr>
        <w:t xml:space="preserve"> заявлений граждан о приеме в члены товарищества. Принятие решения о приеме граждан в члены товарищества. </w:t>
      </w:r>
    </w:p>
    <w:p w14:paraId="02863B19" w14:textId="77777777" w:rsidR="005B59BB" w:rsidRPr="0058033B" w:rsidRDefault="005B59BB" w:rsidP="005B59BB">
      <w:pPr>
        <w:shd w:val="clear" w:color="auto" w:fill="FFFFFF"/>
        <w:rPr>
          <w:sz w:val="22"/>
          <w:szCs w:val="22"/>
        </w:rPr>
      </w:pPr>
      <w:r w:rsidRPr="0058033B">
        <w:rPr>
          <w:sz w:val="22"/>
          <w:szCs w:val="22"/>
        </w:rPr>
        <w:t>На момент проведения собрания подано 24 заявления от собственников участков:</w:t>
      </w:r>
    </w:p>
    <w:p w14:paraId="12DB4F84" w14:textId="77777777" w:rsidR="005B59BB" w:rsidRPr="0058033B" w:rsidRDefault="005B59BB" w:rsidP="003C1F88">
      <w:pPr>
        <w:shd w:val="clear" w:color="auto" w:fill="FFFFFF"/>
        <w:rPr>
          <w:sz w:val="22"/>
          <w:szCs w:val="22"/>
        </w:rPr>
      </w:pPr>
    </w:p>
    <w:tbl>
      <w:tblPr>
        <w:tblW w:w="100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8120"/>
      </w:tblGrid>
      <w:tr w:rsidR="005B59BB" w:rsidRPr="0058033B" w14:paraId="174D8B25" w14:textId="77777777" w:rsidTr="00B439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6D13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479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уч</w:t>
            </w:r>
            <w:proofErr w:type="spellEnd"/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0D0" w14:textId="77777777" w:rsidR="005B59BB" w:rsidRPr="0058033B" w:rsidRDefault="005B59BB" w:rsidP="00B43928">
            <w:pPr>
              <w:jc w:val="center"/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ФИО</w:t>
            </w:r>
          </w:p>
        </w:tc>
      </w:tr>
      <w:tr w:rsidR="005B59BB" w:rsidRPr="0058033B" w14:paraId="58C75CAC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CB08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BB69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8C41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Тренина Виктория Владимировна</w:t>
            </w:r>
          </w:p>
        </w:tc>
      </w:tr>
      <w:tr w:rsidR="005B59BB" w:rsidRPr="0058033B" w14:paraId="04205C1A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2220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1831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DF4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Сущенко Ирина Федоровна</w:t>
            </w:r>
          </w:p>
        </w:tc>
      </w:tr>
      <w:tr w:rsidR="005B59BB" w:rsidRPr="0058033B" w14:paraId="164DA0BF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FDBA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FD3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F0AA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Шевченко Юлия Владимировна</w:t>
            </w:r>
            <w:bookmarkStart w:id="0" w:name="_GoBack"/>
            <w:bookmarkEnd w:id="0"/>
          </w:p>
        </w:tc>
      </w:tr>
      <w:tr w:rsidR="005B59BB" w:rsidRPr="0058033B" w14:paraId="2F969026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83F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BC78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347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Степаненко Ирина Васильевна</w:t>
            </w:r>
          </w:p>
        </w:tc>
      </w:tr>
      <w:tr w:rsidR="005B59BB" w:rsidRPr="0058033B" w14:paraId="282DCF01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D041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2E4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F30A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Заерко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Константин Викторович</w:t>
            </w:r>
          </w:p>
        </w:tc>
      </w:tr>
      <w:tr w:rsidR="005B59BB" w:rsidRPr="0058033B" w14:paraId="00EF7C23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235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BEFB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73E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Морозов Евгений Александрович</w:t>
            </w:r>
          </w:p>
        </w:tc>
      </w:tr>
      <w:tr w:rsidR="005B59BB" w:rsidRPr="0058033B" w14:paraId="37B4B865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EA1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A233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4A2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Исбир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Фади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033B">
              <w:rPr>
                <w:color w:val="000000"/>
                <w:sz w:val="22"/>
                <w:szCs w:val="22"/>
              </w:rPr>
              <w:t>Алиевич</w:t>
            </w:r>
            <w:proofErr w:type="spellEnd"/>
          </w:p>
        </w:tc>
      </w:tr>
      <w:tr w:rsidR="005B59BB" w:rsidRPr="0058033B" w14:paraId="77DD23CD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BD74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DEEA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D55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Юрлова Ирина Алексеевна</w:t>
            </w:r>
          </w:p>
        </w:tc>
      </w:tr>
      <w:tr w:rsidR="005B59BB" w:rsidRPr="0058033B" w14:paraId="5D7ED215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C13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17CD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9E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Кокорева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Светлана Владимировна</w:t>
            </w:r>
          </w:p>
        </w:tc>
      </w:tr>
      <w:tr w:rsidR="005B59BB" w:rsidRPr="0058033B" w14:paraId="77CA27B7" w14:textId="77777777" w:rsidTr="00B43928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4E30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6A1F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334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Кляцкина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Надежда Иосифовна</w:t>
            </w:r>
          </w:p>
        </w:tc>
      </w:tr>
      <w:tr w:rsidR="005B59BB" w:rsidRPr="0058033B" w14:paraId="30768480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91F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702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4875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Перфилова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Надежда Рафаиловна</w:t>
            </w:r>
          </w:p>
        </w:tc>
      </w:tr>
      <w:tr w:rsidR="005B59BB" w:rsidRPr="0058033B" w14:paraId="14C309C3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EDBA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07F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3F8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Белкина Надежда Николаевна</w:t>
            </w:r>
          </w:p>
        </w:tc>
      </w:tr>
      <w:tr w:rsidR="005B59BB" w:rsidRPr="0058033B" w14:paraId="419C018A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45C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7ECB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FE9F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Николаева Полина Викторовна</w:t>
            </w:r>
          </w:p>
        </w:tc>
      </w:tr>
      <w:tr w:rsidR="005B59BB" w:rsidRPr="0058033B" w14:paraId="70C5A00E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D491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273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35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Шкурко Дмитрий Викторович</w:t>
            </w:r>
          </w:p>
        </w:tc>
      </w:tr>
      <w:tr w:rsidR="005B59BB" w:rsidRPr="0058033B" w14:paraId="50B1DEAC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F2C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8F03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2BC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Максакова Наталья Владимировна</w:t>
            </w:r>
          </w:p>
        </w:tc>
      </w:tr>
      <w:tr w:rsidR="005B59BB" w:rsidRPr="0058033B" w14:paraId="700085DB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74C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E2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BA0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Костомаров Ярослав Владимирович</w:t>
            </w:r>
          </w:p>
        </w:tc>
      </w:tr>
      <w:tr w:rsidR="005B59BB" w:rsidRPr="0058033B" w14:paraId="2AF5F67D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2441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3F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041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Тихонова Ольга Алексеевна</w:t>
            </w:r>
          </w:p>
        </w:tc>
      </w:tr>
      <w:tr w:rsidR="005B59BB" w:rsidRPr="0058033B" w14:paraId="17029830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BFB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DC78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ABC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Стрижакова Ольга Владимировна</w:t>
            </w:r>
          </w:p>
        </w:tc>
      </w:tr>
      <w:tr w:rsidR="005B59BB" w:rsidRPr="0058033B" w14:paraId="0DA03D54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987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2A85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03B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Ананов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Сергей Эдуардович</w:t>
            </w:r>
          </w:p>
        </w:tc>
      </w:tr>
      <w:tr w:rsidR="005B59BB" w:rsidRPr="0058033B" w14:paraId="3AC54215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7BAF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BCF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579F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Шитиков Дмитрий Викторович</w:t>
            </w:r>
          </w:p>
        </w:tc>
      </w:tr>
      <w:tr w:rsidR="005B59BB" w:rsidRPr="0058033B" w14:paraId="0B315953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8D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434D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B4F9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Жидченко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Анастасия Николаевна</w:t>
            </w:r>
          </w:p>
        </w:tc>
      </w:tr>
      <w:tr w:rsidR="005B59BB" w:rsidRPr="0058033B" w14:paraId="755744DD" w14:textId="77777777" w:rsidTr="00B43928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86B6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1D9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8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3BC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Фоменко Елена Сергеевна</w:t>
            </w:r>
          </w:p>
        </w:tc>
      </w:tr>
      <w:tr w:rsidR="005B59BB" w:rsidRPr="0058033B" w14:paraId="6A93BB96" w14:textId="77777777" w:rsidTr="00B43928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A84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779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354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Притчиева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Юлия Сергеевна</w:t>
            </w:r>
          </w:p>
        </w:tc>
      </w:tr>
      <w:tr w:rsidR="005B59BB" w:rsidRPr="0058033B" w14:paraId="6B2D4CAF" w14:textId="77777777" w:rsidTr="00B43928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69EB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42F2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8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314E" w14:textId="77777777" w:rsidR="005B59BB" w:rsidRPr="0058033B" w:rsidRDefault="005B59B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Воронина Лариса Викторовна</w:t>
            </w:r>
          </w:p>
        </w:tc>
      </w:tr>
    </w:tbl>
    <w:p w14:paraId="33A3983F" w14:textId="19E0FDAF" w:rsidR="005B59BB" w:rsidRPr="0058033B" w:rsidRDefault="00F76BC2" w:rsidP="003C1F88">
      <w:pPr>
        <w:shd w:val="clear" w:color="auto" w:fill="FFFFFF"/>
        <w:rPr>
          <w:sz w:val="22"/>
          <w:szCs w:val="22"/>
        </w:rPr>
      </w:pPr>
      <w:r w:rsidRPr="0058033B">
        <w:rPr>
          <w:sz w:val="22"/>
          <w:szCs w:val="22"/>
        </w:rPr>
        <w:t>Все кандидаты в члены ДТСН задолженностей по взносам не имеют.</w:t>
      </w:r>
    </w:p>
    <w:p w14:paraId="6BC3F081" w14:textId="77777777" w:rsidR="00532AF6" w:rsidRPr="0058033B" w:rsidRDefault="00532AF6" w:rsidP="003C1F88">
      <w:pPr>
        <w:shd w:val="clear" w:color="auto" w:fill="FFFFFF"/>
        <w:rPr>
          <w:color w:val="000000"/>
          <w:sz w:val="22"/>
          <w:szCs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3C1F88" w:rsidRPr="0058033B" w14:paraId="66AA8AE1" w14:textId="77777777" w:rsidTr="003C1F88">
        <w:tc>
          <w:tcPr>
            <w:tcW w:w="426" w:type="dxa"/>
          </w:tcPr>
          <w:p w14:paraId="39D092DC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119ED29F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1502E94B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2BBC9952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7D52A5AB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3C1F88" w:rsidRPr="0058033B" w14:paraId="5C1B5F0C" w14:textId="77777777" w:rsidTr="003C1F88">
        <w:tc>
          <w:tcPr>
            <w:tcW w:w="426" w:type="dxa"/>
          </w:tcPr>
          <w:p w14:paraId="379EBA06" w14:textId="77777777" w:rsidR="003C1F88" w:rsidRPr="0058033B" w:rsidRDefault="008A020B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5F533B50" w14:textId="48C7D0F5" w:rsidR="003C1F88" w:rsidRPr="0058033B" w:rsidRDefault="00F76BC2" w:rsidP="00CA0BFE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</w:t>
            </w:r>
            <w:r w:rsidR="003C1F88" w:rsidRPr="0058033B">
              <w:rPr>
                <w:color w:val="000000"/>
                <w:sz w:val="22"/>
                <w:szCs w:val="22"/>
              </w:rPr>
              <w:t xml:space="preserve">ринять </w:t>
            </w:r>
            <w:r w:rsidR="00A159FF" w:rsidRPr="0058033B">
              <w:rPr>
                <w:color w:val="000000"/>
                <w:sz w:val="22"/>
                <w:szCs w:val="22"/>
              </w:rPr>
              <w:t>2</w:t>
            </w:r>
            <w:r w:rsidR="00CA0BFE" w:rsidRPr="0058033B">
              <w:rPr>
                <w:color w:val="000000"/>
                <w:sz w:val="22"/>
                <w:szCs w:val="22"/>
              </w:rPr>
              <w:t>4</w:t>
            </w:r>
            <w:r w:rsidR="003C1F88" w:rsidRPr="0058033B">
              <w:rPr>
                <w:color w:val="000000"/>
                <w:sz w:val="22"/>
                <w:szCs w:val="22"/>
              </w:rPr>
              <w:t xml:space="preserve"> собственник</w:t>
            </w:r>
            <w:r w:rsidR="00CA0BFE" w:rsidRPr="0058033B">
              <w:rPr>
                <w:color w:val="000000"/>
                <w:sz w:val="22"/>
                <w:szCs w:val="22"/>
              </w:rPr>
              <w:t>а</w:t>
            </w:r>
            <w:r w:rsidR="003C1F88" w:rsidRPr="0058033B">
              <w:rPr>
                <w:color w:val="000000"/>
                <w:sz w:val="22"/>
                <w:szCs w:val="22"/>
              </w:rPr>
              <w:t xml:space="preserve"> земельных участков в члены  ДТСН «По эксплуатации дачного поселка «Спас-Каменка»</w:t>
            </w:r>
            <w:r w:rsidR="008A020B" w:rsidRPr="0058033B">
              <w:rPr>
                <w:color w:val="000000"/>
                <w:sz w:val="22"/>
                <w:szCs w:val="22"/>
              </w:rPr>
              <w:t xml:space="preserve"> согласно списку</w:t>
            </w:r>
            <w:r w:rsidR="003C1F88" w:rsidRPr="005803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71762AD" w14:textId="131933DC" w:rsidR="003C1F88" w:rsidRPr="0058033B" w:rsidRDefault="00F76BC2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14:paraId="77314EED" w14:textId="48E73505" w:rsidR="003C1F88" w:rsidRPr="0058033B" w:rsidRDefault="00F76BC2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14:paraId="39ADD043" w14:textId="68E9E033" w:rsidR="003C1F88" w:rsidRPr="0058033B" w:rsidRDefault="00F76BC2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6943B819" w14:textId="57485966" w:rsidR="00F76BC2" w:rsidRPr="0058033B" w:rsidRDefault="00F76BC2" w:rsidP="00F76BC2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t xml:space="preserve">Решение по </w:t>
      </w:r>
      <w:r w:rsidR="0058033B">
        <w:rPr>
          <w:color w:val="000000"/>
          <w:sz w:val="22"/>
          <w:szCs w:val="22"/>
        </w:rPr>
        <w:t>третьему</w:t>
      </w:r>
      <w:r w:rsidRPr="0058033B">
        <w:rPr>
          <w:color w:val="000000"/>
          <w:sz w:val="22"/>
          <w:szCs w:val="22"/>
        </w:rPr>
        <w:t xml:space="preserve"> вопросу принято единогласно.</w:t>
      </w:r>
    </w:p>
    <w:p w14:paraId="211A3EDB" w14:textId="159F6632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  <w:r w:rsidRPr="0058033B">
        <w:rPr>
          <w:color w:val="000000"/>
          <w:sz w:val="22"/>
          <w:szCs w:val="22"/>
        </w:rPr>
        <w:br/>
      </w:r>
      <w:r w:rsidR="00F76BC2" w:rsidRPr="0058033B">
        <w:rPr>
          <w:color w:val="000000"/>
          <w:sz w:val="22"/>
          <w:szCs w:val="22"/>
        </w:rPr>
        <w:t>4</w:t>
      </w:r>
      <w:r w:rsidRPr="0058033B">
        <w:rPr>
          <w:color w:val="000000"/>
          <w:sz w:val="22"/>
          <w:szCs w:val="22"/>
        </w:rPr>
        <w:t xml:space="preserve">. </w:t>
      </w:r>
      <w:r w:rsidRPr="0058033B">
        <w:rPr>
          <w:sz w:val="22"/>
          <w:szCs w:val="22"/>
        </w:rPr>
        <w:t>Утверждение Положения Дачного товарищества собственников недвижимости  «По эксплуатации дачного поселка «Спас-Каменка»  о Правлении и Председателе.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3C1F88" w:rsidRPr="0058033B" w14:paraId="26C66ADE" w14:textId="77777777" w:rsidTr="003C1F88">
        <w:tc>
          <w:tcPr>
            <w:tcW w:w="426" w:type="dxa"/>
          </w:tcPr>
          <w:p w14:paraId="06EA15D4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5D541751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7E0F6C31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30B697FA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67F1152E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3C1F88" w:rsidRPr="0058033B" w14:paraId="3C53446A" w14:textId="77777777" w:rsidTr="003C1F88">
        <w:tc>
          <w:tcPr>
            <w:tcW w:w="426" w:type="dxa"/>
          </w:tcPr>
          <w:p w14:paraId="24FE825E" w14:textId="77777777" w:rsidR="003C1F88" w:rsidRPr="0058033B" w:rsidRDefault="008A020B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52DC2112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>Утвердить Положение Дачного товарищества собственников недвижимости  «По эксплуатации дачного поселка «Спас-Каменка»  о Правлении и Председателе.</w:t>
            </w:r>
          </w:p>
        </w:tc>
        <w:tc>
          <w:tcPr>
            <w:tcW w:w="992" w:type="dxa"/>
          </w:tcPr>
          <w:p w14:paraId="61ED8FF8" w14:textId="23041EE7" w:rsidR="003C1F88" w:rsidRPr="0058033B" w:rsidRDefault="00F76BC2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93" w:type="dxa"/>
          </w:tcPr>
          <w:p w14:paraId="71B91487" w14:textId="702254B0" w:rsidR="003C1F88" w:rsidRPr="0058033B" w:rsidRDefault="00F76BC2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14:paraId="64556D69" w14:textId="7017DCCB" w:rsidR="003C1F88" w:rsidRPr="0058033B" w:rsidRDefault="00F76BC2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6174663B" w14:textId="0FA97099" w:rsidR="00A159FF" w:rsidRPr="0058033B" w:rsidRDefault="0058033B" w:rsidP="0058033B">
      <w:pPr>
        <w:pStyle w:val="ConsPlusNormal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Решение по четвертому вопросу принято единогласно.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/>
        <w:t>5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</w:t>
      </w:r>
      <w:r w:rsidR="00A159FF" w:rsidRPr="0058033B">
        <w:rPr>
          <w:rFonts w:ascii="Times New Roman" w:hAnsi="Times New Roman" w:cs="Times New Roman"/>
          <w:sz w:val="22"/>
          <w:szCs w:val="22"/>
        </w:rPr>
        <w:t xml:space="preserve">Избрание органов управления товарищества: </w:t>
      </w:r>
      <w:r w:rsidR="00A159FF" w:rsidRPr="0058033B">
        <w:rPr>
          <w:rFonts w:ascii="Times New Roman" w:hAnsi="Times New Roman" w:cs="Times New Roman"/>
          <w:sz w:val="22"/>
          <w:szCs w:val="22"/>
          <w:u w:val="single"/>
        </w:rPr>
        <w:t>правления товарищества.</w:t>
      </w:r>
      <w:r w:rsidR="00A159FF" w:rsidRPr="0058033B">
        <w:rPr>
          <w:rFonts w:ascii="Times New Roman" w:hAnsi="Times New Roman" w:cs="Times New Roman"/>
          <w:sz w:val="22"/>
          <w:szCs w:val="22"/>
        </w:rPr>
        <w:br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A159FF" w:rsidRPr="0058033B" w14:paraId="2DC5FC16" w14:textId="77777777" w:rsidTr="00CC1D31">
        <w:tc>
          <w:tcPr>
            <w:tcW w:w="426" w:type="dxa"/>
          </w:tcPr>
          <w:p w14:paraId="4982C976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3977A084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3D55A9F7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1A66438C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603A0B07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A159FF" w:rsidRPr="0058033B" w14:paraId="03CDEA97" w14:textId="77777777" w:rsidTr="00CC1D31">
        <w:tc>
          <w:tcPr>
            <w:tcW w:w="426" w:type="dxa"/>
          </w:tcPr>
          <w:p w14:paraId="1F64AB17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1" w:type="dxa"/>
          </w:tcPr>
          <w:p w14:paraId="740455B0" w14:textId="77777777" w:rsidR="00A159FF" w:rsidRPr="0058033B" w:rsidRDefault="00A159FF" w:rsidP="00CC1D31">
            <w:pPr>
              <w:pStyle w:val="a7"/>
              <w:jc w:val="both"/>
              <w:rPr>
                <w:color w:val="000000"/>
                <w:lang w:eastAsia="ru-RU"/>
              </w:rPr>
            </w:pPr>
            <w:r w:rsidRPr="0058033B">
              <w:rPr>
                <w:color w:val="000000"/>
                <w:lang w:eastAsia="ru-RU"/>
              </w:rPr>
              <w:t xml:space="preserve">Избрать в правление </w:t>
            </w:r>
            <w:r w:rsidRPr="0058033B">
              <w:rPr>
                <w:color w:val="000000"/>
              </w:rPr>
              <w:t>ДТСН «По эксплуатации дачного поселка «Спас-Каменка» трех из пяти кандидатов</w:t>
            </w:r>
          </w:p>
        </w:tc>
        <w:tc>
          <w:tcPr>
            <w:tcW w:w="3084" w:type="dxa"/>
            <w:gridSpan w:val="3"/>
          </w:tcPr>
          <w:p w14:paraId="655833F3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</w:p>
        </w:tc>
      </w:tr>
      <w:tr w:rsidR="00A159FF" w:rsidRPr="0058033B" w14:paraId="1C985EEC" w14:textId="77777777" w:rsidTr="00CC1D31">
        <w:tc>
          <w:tcPr>
            <w:tcW w:w="426" w:type="dxa"/>
          </w:tcPr>
          <w:p w14:paraId="0DAD5942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4E45E782" w14:textId="77777777" w:rsidR="00A159FF" w:rsidRPr="0058033B" w:rsidRDefault="00A159FF" w:rsidP="00CC1D31">
            <w:pPr>
              <w:jc w:val="both"/>
              <w:rPr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 xml:space="preserve">Володин Валерий Петрович </w:t>
            </w:r>
            <w:proofErr w:type="spellStart"/>
            <w:r w:rsidRPr="0058033B">
              <w:rPr>
                <w:sz w:val="22"/>
                <w:szCs w:val="22"/>
              </w:rPr>
              <w:t>участока</w:t>
            </w:r>
            <w:proofErr w:type="spellEnd"/>
            <w:r w:rsidRPr="0058033B">
              <w:rPr>
                <w:sz w:val="22"/>
                <w:szCs w:val="22"/>
              </w:rPr>
              <w:t xml:space="preserve"> № 416</w:t>
            </w:r>
          </w:p>
        </w:tc>
        <w:tc>
          <w:tcPr>
            <w:tcW w:w="992" w:type="dxa"/>
          </w:tcPr>
          <w:p w14:paraId="6ACF3858" w14:textId="1F205406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14:paraId="2AB18B2B" w14:textId="6A1A5955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99" w:type="dxa"/>
          </w:tcPr>
          <w:p w14:paraId="7834CC8E" w14:textId="31E0BCF2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159FF" w:rsidRPr="0058033B" w14:paraId="6842A2D1" w14:textId="77777777" w:rsidTr="00CC1D31">
        <w:tc>
          <w:tcPr>
            <w:tcW w:w="426" w:type="dxa"/>
          </w:tcPr>
          <w:p w14:paraId="1C7E369D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61" w:type="dxa"/>
          </w:tcPr>
          <w:p w14:paraId="3101E553" w14:textId="77777777" w:rsidR="00A159FF" w:rsidRPr="0058033B" w:rsidRDefault="00A159FF" w:rsidP="00CC1D31">
            <w:pPr>
              <w:jc w:val="both"/>
              <w:rPr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>Корольков Алексей Григорьевич, участок № 812,813</w:t>
            </w:r>
          </w:p>
        </w:tc>
        <w:tc>
          <w:tcPr>
            <w:tcW w:w="992" w:type="dxa"/>
          </w:tcPr>
          <w:p w14:paraId="30C77526" w14:textId="34A813F5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14:paraId="6EE5FE08" w14:textId="2F126663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084F60D6" w14:textId="6FEEA945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159FF" w:rsidRPr="0058033B" w14:paraId="1412A5C6" w14:textId="77777777" w:rsidTr="00CC1D31">
        <w:tc>
          <w:tcPr>
            <w:tcW w:w="426" w:type="dxa"/>
          </w:tcPr>
          <w:p w14:paraId="5F6D2B27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61" w:type="dxa"/>
          </w:tcPr>
          <w:p w14:paraId="7A1D6157" w14:textId="586D2391" w:rsidR="00A159FF" w:rsidRPr="0058033B" w:rsidRDefault="00B4525B" w:rsidP="00CC1D31">
            <w:pPr>
              <w:jc w:val="both"/>
              <w:rPr>
                <w:sz w:val="22"/>
                <w:szCs w:val="22"/>
              </w:rPr>
            </w:pPr>
            <w:proofErr w:type="spellStart"/>
            <w:r w:rsidRPr="0058033B">
              <w:rPr>
                <w:sz w:val="22"/>
                <w:szCs w:val="22"/>
              </w:rPr>
              <w:t>Кляцкина</w:t>
            </w:r>
            <w:proofErr w:type="spellEnd"/>
            <w:r w:rsidRPr="0058033B">
              <w:rPr>
                <w:sz w:val="22"/>
                <w:szCs w:val="22"/>
              </w:rPr>
              <w:t xml:space="preserve"> Надежда Иосифовна, участок № 312</w:t>
            </w:r>
          </w:p>
        </w:tc>
        <w:tc>
          <w:tcPr>
            <w:tcW w:w="992" w:type="dxa"/>
          </w:tcPr>
          <w:p w14:paraId="542C2F34" w14:textId="15BD5394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3E1BCD9C" w14:textId="1B3C0911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99" w:type="dxa"/>
          </w:tcPr>
          <w:p w14:paraId="4BABACD8" w14:textId="6934A2C5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159FF" w:rsidRPr="0058033B" w14:paraId="2F7835FF" w14:textId="77777777" w:rsidTr="00CC1D31">
        <w:tc>
          <w:tcPr>
            <w:tcW w:w="426" w:type="dxa"/>
          </w:tcPr>
          <w:p w14:paraId="2A6E6576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61" w:type="dxa"/>
          </w:tcPr>
          <w:p w14:paraId="6837331C" w14:textId="4F0D4FFD" w:rsidR="00A159FF" w:rsidRPr="0058033B" w:rsidRDefault="00B4525B" w:rsidP="00CC1D31">
            <w:pPr>
              <w:jc w:val="both"/>
              <w:rPr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>Костомаров Ярослав Владимирович № 619</w:t>
            </w:r>
          </w:p>
        </w:tc>
        <w:tc>
          <w:tcPr>
            <w:tcW w:w="992" w:type="dxa"/>
          </w:tcPr>
          <w:p w14:paraId="28B0B1CF" w14:textId="2355585A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1DA2169C" w14:textId="1C2B470B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99" w:type="dxa"/>
          </w:tcPr>
          <w:p w14:paraId="6E4A324A" w14:textId="43513C60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159FF" w:rsidRPr="0058033B" w14:paraId="7C486F70" w14:textId="77777777" w:rsidTr="00CC1D31">
        <w:tc>
          <w:tcPr>
            <w:tcW w:w="426" w:type="dxa"/>
          </w:tcPr>
          <w:p w14:paraId="31BC4DE1" w14:textId="77777777" w:rsidR="00A159FF" w:rsidRPr="0058033B" w:rsidRDefault="00A159FF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61" w:type="dxa"/>
          </w:tcPr>
          <w:p w14:paraId="20048D34" w14:textId="49341AB4" w:rsidR="00A159FF" w:rsidRPr="0058033B" w:rsidRDefault="0056510B" w:rsidP="00CC1D31">
            <w:pPr>
              <w:jc w:val="both"/>
              <w:rPr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Ананов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Сергей Эдуардович</w:t>
            </w:r>
            <w:r w:rsidR="00B4525B" w:rsidRPr="0058033B">
              <w:rPr>
                <w:color w:val="000000"/>
                <w:sz w:val="22"/>
                <w:szCs w:val="22"/>
              </w:rPr>
              <w:t>, участок № 638</w:t>
            </w:r>
          </w:p>
        </w:tc>
        <w:tc>
          <w:tcPr>
            <w:tcW w:w="992" w:type="dxa"/>
          </w:tcPr>
          <w:p w14:paraId="69A9BCE9" w14:textId="1E85FE60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14:paraId="2FC11940" w14:textId="157C7801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14:paraId="1DF28797" w14:textId="63146AA5" w:rsidR="00A159FF" w:rsidRPr="0058033B" w:rsidRDefault="00F76BC2" w:rsidP="00CC1D31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742F3AEF" w14:textId="1492C942" w:rsidR="0056510B" w:rsidRPr="0058033B" w:rsidRDefault="0056510B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 xml:space="preserve">Решение по </w:t>
      </w:r>
      <w:r w:rsidR="0058033B">
        <w:rPr>
          <w:rFonts w:ascii="Times New Roman" w:hAnsi="Times New Roman" w:cs="Times New Roman"/>
          <w:sz w:val="22"/>
          <w:szCs w:val="22"/>
        </w:rPr>
        <w:t xml:space="preserve">пятому </w:t>
      </w:r>
      <w:r w:rsidRPr="0058033B">
        <w:rPr>
          <w:rFonts w:ascii="Times New Roman" w:hAnsi="Times New Roman" w:cs="Times New Roman"/>
          <w:sz w:val="22"/>
          <w:szCs w:val="22"/>
        </w:rPr>
        <w:t xml:space="preserve"> вопросу принято большинством голосов. Правление товарищества выбрано в составе: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</w:tblGrid>
      <w:tr w:rsidR="0056510B" w:rsidRPr="0058033B" w14:paraId="083EDD79" w14:textId="77777777" w:rsidTr="00B43928">
        <w:tc>
          <w:tcPr>
            <w:tcW w:w="426" w:type="dxa"/>
          </w:tcPr>
          <w:p w14:paraId="66DC9C80" w14:textId="77777777" w:rsidR="0056510B" w:rsidRPr="0058033B" w:rsidRDefault="0056510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386CD083" w14:textId="77777777" w:rsidR="0056510B" w:rsidRPr="0058033B" w:rsidRDefault="0056510B" w:rsidP="00B43928">
            <w:pPr>
              <w:jc w:val="both"/>
              <w:rPr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 xml:space="preserve">Володин Валерий Петрович </w:t>
            </w:r>
            <w:proofErr w:type="spellStart"/>
            <w:r w:rsidRPr="0058033B">
              <w:rPr>
                <w:sz w:val="22"/>
                <w:szCs w:val="22"/>
              </w:rPr>
              <w:t>участока</w:t>
            </w:r>
            <w:proofErr w:type="spellEnd"/>
            <w:r w:rsidRPr="0058033B">
              <w:rPr>
                <w:sz w:val="22"/>
                <w:szCs w:val="22"/>
              </w:rPr>
              <w:t xml:space="preserve"> № 416</w:t>
            </w:r>
          </w:p>
        </w:tc>
      </w:tr>
      <w:tr w:rsidR="0056510B" w:rsidRPr="0058033B" w14:paraId="50E0D4BC" w14:textId="77777777" w:rsidTr="00B43928">
        <w:tc>
          <w:tcPr>
            <w:tcW w:w="426" w:type="dxa"/>
          </w:tcPr>
          <w:p w14:paraId="6EC31271" w14:textId="77777777" w:rsidR="0056510B" w:rsidRPr="0058033B" w:rsidRDefault="0056510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61" w:type="dxa"/>
          </w:tcPr>
          <w:p w14:paraId="4CA76EB0" w14:textId="77777777" w:rsidR="0056510B" w:rsidRPr="0058033B" w:rsidRDefault="0056510B" w:rsidP="00B43928">
            <w:pPr>
              <w:jc w:val="both"/>
              <w:rPr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>Корольков Алексей Григорьевич, участок № 812,813</w:t>
            </w:r>
          </w:p>
        </w:tc>
      </w:tr>
      <w:tr w:rsidR="0056510B" w:rsidRPr="0058033B" w14:paraId="72FCF75D" w14:textId="77777777" w:rsidTr="00B43928">
        <w:tc>
          <w:tcPr>
            <w:tcW w:w="426" w:type="dxa"/>
          </w:tcPr>
          <w:p w14:paraId="7C508DE6" w14:textId="469F86F8" w:rsidR="0056510B" w:rsidRPr="0058033B" w:rsidRDefault="0056510B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61" w:type="dxa"/>
          </w:tcPr>
          <w:p w14:paraId="39609F26" w14:textId="2F0D5A1C" w:rsidR="0056510B" w:rsidRPr="0058033B" w:rsidRDefault="0056510B" w:rsidP="0056510B">
            <w:pPr>
              <w:jc w:val="both"/>
              <w:rPr>
                <w:sz w:val="22"/>
                <w:szCs w:val="22"/>
              </w:rPr>
            </w:pPr>
            <w:proofErr w:type="spellStart"/>
            <w:r w:rsidRPr="0058033B">
              <w:rPr>
                <w:color w:val="000000"/>
                <w:sz w:val="22"/>
                <w:szCs w:val="22"/>
              </w:rPr>
              <w:t>Ананов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 xml:space="preserve"> Сергей Эдуардович</w:t>
            </w:r>
            <w:proofErr w:type="gramStart"/>
            <w:r w:rsidRPr="0058033B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58033B">
              <w:rPr>
                <w:color w:val="000000"/>
                <w:sz w:val="22"/>
                <w:szCs w:val="22"/>
              </w:rPr>
              <w:t xml:space="preserve"> участок № 638</w:t>
            </w:r>
          </w:p>
        </w:tc>
      </w:tr>
    </w:tbl>
    <w:p w14:paraId="01E815C0" w14:textId="61B1127D" w:rsidR="00A159FF" w:rsidRPr="0058033B" w:rsidRDefault="00A159FF" w:rsidP="003C1F88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3F97162E" w14:textId="53E44106" w:rsidR="003C1F88" w:rsidRPr="0058033B" w:rsidRDefault="00FC4BE6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6</w:t>
      </w:r>
      <w:r w:rsidR="00A159FF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</w:t>
      </w:r>
      <w:r w:rsidR="003C1F88" w:rsidRPr="0058033B">
        <w:rPr>
          <w:rFonts w:ascii="Times New Roman" w:hAnsi="Times New Roman" w:cs="Times New Roman"/>
          <w:sz w:val="22"/>
          <w:szCs w:val="22"/>
        </w:rPr>
        <w:t xml:space="preserve">Избрание органов управления товарищества: </w:t>
      </w:r>
      <w:r w:rsidR="003C1F88" w:rsidRPr="0058033B">
        <w:rPr>
          <w:rFonts w:ascii="Times New Roman" w:hAnsi="Times New Roman" w:cs="Times New Roman"/>
          <w:sz w:val="22"/>
          <w:szCs w:val="22"/>
          <w:u w:val="single"/>
        </w:rPr>
        <w:t>председателя товарищества.</w:t>
      </w:r>
    </w:p>
    <w:p w14:paraId="57CA3228" w14:textId="5E3F9449" w:rsidR="0056510B" w:rsidRPr="0058033B" w:rsidRDefault="00FF2CA9" w:rsidP="0058033B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lastRenderedPageBreak/>
        <w:t>Володин Валерий Петрович попросил досрочно освободить его от занимаемой должности Председателя правления</w:t>
      </w:r>
      <w:r w:rsidR="0058033B">
        <w:rPr>
          <w:rFonts w:ascii="Times New Roman" w:hAnsi="Times New Roman" w:cs="Times New Roman"/>
          <w:sz w:val="22"/>
          <w:szCs w:val="22"/>
        </w:rPr>
        <w:t xml:space="preserve"> </w:t>
      </w:r>
      <w:r w:rsidRPr="0058033B">
        <w:rPr>
          <w:rFonts w:ascii="Times New Roman" w:hAnsi="Times New Roman" w:cs="Times New Roman"/>
          <w:sz w:val="22"/>
          <w:szCs w:val="22"/>
        </w:rPr>
        <w:t xml:space="preserve"> ДТСН. </w:t>
      </w:r>
      <w:r w:rsidRPr="0058033B">
        <w:rPr>
          <w:rFonts w:ascii="Times New Roman" w:hAnsi="Times New Roman" w:cs="Times New Roman"/>
          <w:sz w:val="22"/>
          <w:szCs w:val="22"/>
        </w:rPr>
        <w:br/>
      </w:r>
      <w:r w:rsidR="0056510B" w:rsidRPr="0058033B">
        <w:rPr>
          <w:rFonts w:ascii="Times New Roman" w:hAnsi="Times New Roman" w:cs="Times New Roman"/>
          <w:sz w:val="22"/>
          <w:szCs w:val="22"/>
        </w:rPr>
        <w:t>В ДТСН поступило 2 заявления от кандидатов на пост председателя</w:t>
      </w:r>
      <w:r w:rsidRPr="0058033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8033B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58033B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</w:tblGrid>
      <w:tr w:rsidR="00FF2CA9" w:rsidRPr="0058033B" w14:paraId="1781DE64" w14:textId="77777777" w:rsidTr="00B43928">
        <w:tc>
          <w:tcPr>
            <w:tcW w:w="426" w:type="dxa"/>
          </w:tcPr>
          <w:p w14:paraId="457D768A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79396405" w14:textId="77777777" w:rsidR="00FF2CA9" w:rsidRPr="0058033B" w:rsidRDefault="00FF2CA9" w:rsidP="00B43928">
            <w:pPr>
              <w:pStyle w:val="a7"/>
              <w:jc w:val="both"/>
              <w:rPr>
                <w:color w:val="000000"/>
                <w:lang w:eastAsia="ru-RU"/>
              </w:rPr>
            </w:pPr>
            <w:proofErr w:type="spellStart"/>
            <w:r w:rsidRPr="0058033B">
              <w:rPr>
                <w:color w:val="000000"/>
              </w:rPr>
              <w:t>Ананова</w:t>
            </w:r>
            <w:proofErr w:type="spellEnd"/>
            <w:r w:rsidRPr="0058033B">
              <w:rPr>
                <w:color w:val="000000"/>
              </w:rPr>
              <w:t xml:space="preserve"> Сергея Эдуардовича, участок № 638 </w:t>
            </w:r>
          </w:p>
        </w:tc>
      </w:tr>
      <w:tr w:rsidR="00FF2CA9" w:rsidRPr="0058033B" w14:paraId="6900B1B6" w14:textId="77777777" w:rsidTr="00B43928">
        <w:tc>
          <w:tcPr>
            <w:tcW w:w="426" w:type="dxa"/>
          </w:tcPr>
          <w:p w14:paraId="6C3D6D07" w14:textId="77777777" w:rsidR="00FF2CA9" w:rsidRPr="0058033B" w:rsidRDefault="00FF2CA9" w:rsidP="00B4392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61" w:type="dxa"/>
          </w:tcPr>
          <w:p w14:paraId="0B8CA96C" w14:textId="77777777" w:rsidR="00FF2CA9" w:rsidRPr="0058033B" w:rsidRDefault="00FF2CA9" w:rsidP="00B43928">
            <w:pPr>
              <w:pStyle w:val="a7"/>
              <w:jc w:val="both"/>
            </w:pPr>
            <w:r w:rsidRPr="0058033B">
              <w:rPr>
                <w:color w:val="000000"/>
              </w:rPr>
              <w:t xml:space="preserve">Костомарова Ярослава Владимировича, участок № 619 </w:t>
            </w:r>
          </w:p>
        </w:tc>
      </w:tr>
    </w:tbl>
    <w:p w14:paraId="197FF535" w14:textId="77777777" w:rsidR="00FF2CA9" w:rsidRPr="0058033B" w:rsidRDefault="00FF2CA9" w:rsidP="003C1F8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0E0DF6F" w14:textId="48288DE9" w:rsidR="00FC4BE6" w:rsidRPr="0058033B" w:rsidRDefault="00FC4BE6" w:rsidP="00FC4BE6">
      <w:pPr>
        <w:pStyle w:val="a7"/>
        <w:jc w:val="both"/>
        <w:rPr>
          <w:color w:val="000000"/>
        </w:rPr>
      </w:pPr>
      <w:r w:rsidRPr="0058033B">
        <w:rPr>
          <w:color w:val="000000"/>
        </w:rPr>
        <w:t xml:space="preserve">Поскольку председатель правления избирается из числа членов правления, а в правление вошел только один из кандидатов, </w:t>
      </w:r>
      <w:r w:rsidR="00FF2CA9" w:rsidRPr="0058033B">
        <w:rPr>
          <w:color w:val="000000"/>
        </w:rPr>
        <w:t>други</w:t>
      </w:r>
      <w:r w:rsidR="0058033B">
        <w:rPr>
          <w:color w:val="000000"/>
        </w:rPr>
        <w:t>е</w:t>
      </w:r>
      <w:r w:rsidR="00FF2CA9" w:rsidRPr="0058033B">
        <w:rPr>
          <w:color w:val="000000"/>
        </w:rPr>
        <w:t xml:space="preserve"> члены правления  свои кандидатуры на должность председателя ДТСН не выдвигали, на голосование был поставлен 1 кандидат:</w:t>
      </w:r>
    </w:p>
    <w:p w14:paraId="223ABBBB" w14:textId="77777777" w:rsidR="003C1F88" w:rsidRPr="0058033B" w:rsidRDefault="003C1F88" w:rsidP="003C1F88">
      <w:pPr>
        <w:shd w:val="clear" w:color="auto" w:fill="FFFFFF"/>
        <w:rPr>
          <w:color w:val="000000"/>
          <w:sz w:val="22"/>
          <w:szCs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3C1F88" w:rsidRPr="0058033B" w14:paraId="16C113AD" w14:textId="77777777" w:rsidTr="003C1F88">
        <w:tc>
          <w:tcPr>
            <w:tcW w:w="426" w:type="dxa"/>
          </w:tcPr>
          <w:p w14:paraId="4240B752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47C59C15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03019C90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6FDFE600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7B8775DA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3C1F88" w:rsidRPr="0058033B" w14:paraId="016D7668" w14:textId="77777777" w:rsidTr="003C1F88">
        <w:tc>
          <w:tcPr>
            <w:tcW w:w="426" w:type="dxa"/>
          </w:tcPr>
          <w:p w14:paraId="5167CE24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5BC3C3C3" w14:textId="77777777" w:rsidR="0058033B" w:rsidRPr="0058033B" w:rsidRDefault="0058033B" w:rsidP="0058033B">
            <w:pPr>
              <w:pStyle w:val="a7"/>
              <w:jc w:val="both"/>
            </w:pPr>
            <w:r w:rsidRPr="0058033B">
              <w:rPr>
                <w:color w:val="000000"/>
              </w:rPr>
              <w:t>Избрать председателем ДТСН «По эксплуатации дачного поселка «Спас-Каменка» одного из двух кандидатов</w:t>
            </w:r>
          </w:p>
          <w:p w14:paraId="165C234E" w14:textId="77777777" w:rsidR="003C1F88" w:rsidRPr="0058033B" w:rsidRDefault="003C1F88" w:rsidP="003C1F88">
            <w:pPr>
              <w:pStyle w:val="a7"/>
              <w:jc w:val="both"/>
              <w:rPr>
                <w:color w:val="000000"/>
                <w:lang w:eastAsia="ru-RU"/>
              </w:rPr>
            </w:pPr>
            <w:proofErr w:type="spellStart"/>
            <w:r w:rsidRPr="0058033B">
              <w:rPr>
                <w:color w:val="000000"/>
              </w:rPr>
              <w:t>Ананова</w:t>
            </w:r>
            <w:proofErr w:type="spellEnd"/>
            <w:r w:rsidRPr="0058033B">
              <w:rPr>
                <w:color w:val="000000"/>
              </w:rPr>
              <w:t xml:space="preserve"> Сергея Эдуардовича, участок № 638 </w:t>
            </w:r>
          </w:p>
        </w:tc>
        <w:tc>
          <w:tcPr>
            <w:tcW w:w="992" w:type="dxa"/>
          </w:tcPr>
          <w:p w14:paraId="67C33436" w14:textId="024D9226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93" w:type="dxa"/>
          </w:tcPr>
          <w:p w14:paraId="46B6E365" w14:textId="74EC6CF4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713E631E" w14:textId="2D1CD2D7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4DF97718" w14:textId="77777777" w:rsidR="0058033B" w:rsidRDefault="0058033B" w:rsidP="0058033B">
      <w:pPr>
        <w:pStyle w:val="ConsPlusNormal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Решение по шестому вопросу принято большинством голосов.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Ананов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Сергей Эдуардович избран председателем правления ДТСН  с 07 августа 2022г. сроком на один год. 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/>
      </w:r>
    </w:p>
    <w:p w14:paraId="021778BD" w14:textId="49A0CAD0" w:rsidR="003C1F88" w:rsidRPr="0058033B" w:rsidRDefault="0058033B" w:rsidP="0058033B">
      <w:pPr>
        <w:pStyle w:val="ConsPlusNormal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7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 Избрание ревизионн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ой 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товарищества.</w:t>
      </w:r>
      <w:r w:rsidR="003C1F88" w:rsidRPr="0058033B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br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3C1F88" w:rsidRPr="0058033B" w14:paraId="4A3CB09B" w14:textId="77777777" w:rsidTr="003C1F88">
        <w:tc>
          <w:tcPr>
            <w:tcW w:w="426" w:type="dxa"/>
          </w:tcPr>
          <w:p w14:paraId="597FA2C6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109477C2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2AC30CDE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17D16DC1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586C3511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3C1F88" w:rsidRPr="0058033B" w14:paraId="32E6AB68" w14:textId="77777777" w:rsidTr="003C1F88">
        <w:tc>
          <w:tcPr>
            <w:tcW w:w="426" w:type="dxa"/>
          </w:tcPr>
          <w:p w14:paraId="15500593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39F29505" w14:textId="3A00EF5F" w:rsidR="003C1F88" w:rsidRPr="0058033B" w:rsidRDefault="003C1F88" w:rsidP="000523A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 xml:space="preserve">Утвердить состав ревизионной комиссии в составе </w:t>
            </w:r>
            <w:r w:rsidR="000523A8" w:rsidRPr="0058033B">
              <w:rPr>
                <w:sz w:val="22"/>
                <w:szCs w:val="22"/>
              </w:rPr>
              <w:t xml:space="preserve">трех </w:t>
            </w:r>
            <w:r w:rsidRPr="0058033B">
              <w:rPr>
                <w:sz w:val="22"/>
                <w:szCs w:val="22"/>
              </w:rPr>
              <w:t xml:space="preserve">человек: Иванова Елена Игоревна, участок №309, </w:t>
            </w:r>
            <w:r w:rsidR="006540DB" w:rsidRPr="0058033B">
              <w:rPr>
                <w:sz w:val="22"/>
                <w:szCs w:val="22"/>
              </w:rPr>
              <w:br/>
            </w:r>
            <w:r w:rsidRPr="0058033B">
              <w:rPr>
                <w:sz w:val="22"/>
                <w:szCs w:val="22"/>
              </w:rPr>
              <w:t>Щеглова Александра Викторовна, участок №713</w:t>
            </w:r>
            <w:r w:rsidR="006540DB" w:rsidRPr="0058033B">
              <w:rPr>
                <w:sz w:val="22"/>
                <w:szCs w:val="22"/>
              </w:rPr>
              <w:t>,</w:t>
            </w:r>
            <w:r w:rsidR="006540DB" w:rsidRPr="0058033B">
              <w:rPr>
                <w:sz w:val="22"/>
                <w:szCs w:val="22"/>
              </w:rPr>
              <w:br/>
            </w:r>
            <w:r w:rsidR="006540DB" w:rsidRPr="0058033B">
              <w:rPr>
                <w:rFonts w:eastAsia="Calibri"/>
                <w:sz w:val="22"/>
                <w:szCs w:val="22"/>
                <w:lang w:eastAsia="en-US"/>
              </w:rPr>
              <w:t>Фоменко Елена Сергеевна, собственник участка № 712</w:t>
            </w:r>
            <w:r w:rsidR="006540DB" w:rsidRPr="0058033B">
              <w:rPr>
                <w:sz w:val="22"/>
                <w:szCs w:val="22"/>
              </w:rPr>
              <w:br/>
            </w:r>
          </w:p>
        </w:tc>
        <w:tc>
          <w:tcPr>
            <w:tcW w:w="992" w:type="dxa"/>
          </w:tcPr>
          <w:p w14:paraId="2A4BB8A2" w14:textId="45D158CC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14:paraId="35F6F432" w14:textId="0B486A05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14:paraId="5E02F7BB" w14:textId="74180879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0BEC2049" w14:textId="7C9F3681" w:rsidR="0058033B" w:rsidRDefault="0058033B" w:rsidP="003C1F8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Решение по седьмому вопросу принято большинством голосов.</w:t>
      </w:r>
    </w:p>
    <w:p w14:paraId="564A92E4" w14:textId="112D24DE" w:rsidR="003C1F88" w:rsidRPr="0058033B" w:rsidRDefault="003C1F88" w:rsidP="003C1F88">
      <w:pPr>
        <w:shd w:val="clear" w:color="auto" w:fill="FFFFFF"/>
        <w:rPr>
          <w:sz w:val="22"/>
          <w:szCs w:val="22"/>
        </w:rPr>
      </w:pPr>
      <w:r w:rsidRPr="0058033B">
        <w:rPr>
          <w:sz w:val="22"/>
          <w:szCs w:val="22"/>
        </w:rPr>
        <w:br/>
      </w:r>
      <w:r w:rsidR="0058033B">
        <w:rPr>
          <w:color w:val="000000"/>
          <w:sz w:val="22"/>
          <w:szCs w:val="22"/>
        </w:rPr>
        <w:t>8</w:t>
      </w:r>
      <w:r w:rsidRPr="0058033B">
        <w:rPr>
          <w:color w:val="000000"/>
          <w:sz w:val="22"/>
          <w:szCs w:val="22"/>
        </w:rPr>
        <w:t xml:space="preserve">. </w:t>
      </w:r>
      <w:r w:rsidRPr="0058033B">
        <w:rPr>
          <w:sz w:val="22"/>
          <w:szCs w:val="22"/>
        </w:rPr>
        <w:t>Определение условий, на которых осуществляется оплата труда председателя товарищества, бухгалтера товарищества, а также иных лиц, с которыми товариществом заключены трудовые договоры.</w:t>
      </w:r>
      <w:r w:rsidRPr="0058033B">
        <w:rPr>
          <w:sz w:val="22"/>
          <w:szCs w:val="22"/>
        </w:rPr>
        <w:br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6061"/>
        <w:gridCol w:w="992"/>
        <w:gridCol w:w="993"/>
        <w:gridCol w:w="1099"/>
      </w:tblGrid>
      <w:tr w:rsidR="003C1F88" w:rsidRPr="0058033B" w14:paraId="61360594" w14:textId="77777777" w:rsidTr="003C1F88">
        <w:tc>
          <w:tcPr>
            <w:tcW w:w="426" w:type="dxa"/>
          </w:tcPr>
          <w:p w14:paraId="05F21411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061" w:type="dxa"/>
          </w:tcPr>
          <w:p w14:paraId="32F87E7C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Формулировка для голосования</w:t>
            </w:r>
          </w:p>
        </w:tc>
        <w:tc>
          <w:tcPr>
            <w:tcW w:w="992" w:type="dxa"/>
          </w:tcPr>
          <w:p w14:paraId="02191844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За</w:t>
            </w:r>
          </w:p>
        </w:tc>
        <w:tc>
          <w:tcPr>
            <w:tcW w:w="993" w:type="dxa"/>
          </w:tcPr>
          <w:p w14:paraId="17C4AB8B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Против</w:t>
            </w:r>
          </w:p>
        </w:tc>
        <w:tc>
          <w:tcPr>
            <w:tcW w:w="1099" w:type="dxa"/>
          </w:tcPr>
          <w:p w14:paraId="6EF5A7DF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8033B">
              <w:rPr>
                <w:color w:val="000000"/>
                <w:sz w:val="22"/>
                <w:szCs w:val="22"/>
              </w:rPr>
              <w:t>Воздер</w:t>
            </w:r>
            <w:proofErr w:type="spellEnd"/>
            <w:r w:rsidRPr="0058033B">
              <w:rPr>
                <w:color w:val="000000"/>
                <w:sz w:val="22"/>
                <w:szCs w:val="22"/>
              </w:rPr>
              <w:t>-жался</w:t>
            </w:r>
            <w:proofErr w:type="gramEnd"/>
          </w:p>
        </w:tc>
      </w:tr>
      <w:tr w:rsidR="003C1F88" w:rsidRPr="0058033B" w14:paraId="072843FB" w14:textId="77777777" w:rsidTr="003C1F88">
        <w:tc>
          <w:tcPr>
            <w:tcW w:w="426" w:type="dxa"/>
          </w:tcPr>
          <w:p w14:paraId="7080EA6F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61" w:type="dxa"/>
          </w:tcPr>
          <w:p w14:paraId="1CAEA534" w14:textId="77777777" w:rsidR="003C1F88" w:rsidRPr="0058033B" w:rsidRDefault="003C1F88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sz w:val="22"/>
                <w:szCs w:val="22"/>
              </w:rPr>
              <w:t>Оставить без изменений существующие условия, на которых осуществляется оплата труда председателя товарищества, бухгалтера товарищества, а также иных лиц, с которыми товариществом заключены трудовые договоры, в соответствии со  сметой ДТСН «По эксплуатации дачного поселка «Спас-Каменка» на 2022г.</w:t>
            </w:r>
          </w:p>
        </w:tc>
        <w:tc>
          <w:tcPr>
            <w:tcW w:w="992" w:type="dxa"/>
          </w:tcPr>
          <w:p w14:paraId="73047F8C" w14:textId="5909EECF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14:paraId="0E9E1EE4" w14:textId="6D1B67C5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9" w:type="dxa"/>
          </w:tcPr>
          <w:p w14:paraId="6313BC36" w14:textId="4F68D1F9" w:rsidR="003C1F88" w:rsidRPr="0058033B" w:rsidRDefault="00FF2CA9" w:rsidP="003C1F88">
            <w:pPr>
              <w:rPr>
                <w:color w:val="000000"/>
                <w:sz w:val="22"/>
                <w:szCs w:val="22"/>
              </w:rPr>
            </w:pPr>
            <w:r w:rsidRPr="0058033B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2EC497ED" w14:textId="02FAF697" w:rsidR="003C1F88" w:rsidRPr="0058033B" w:rsidRDefault="0058033B" w:rsidP="003C1F88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Решение по восьмому вопросу принято большинством голосов. </w:t>
      </w:r>
    </w:p>
    <w:p w14:paraId="47052B3A" w14:textId="77777777" w:rsidR="003C1F88" w:rsidRDefault="003C1F88" w:rsidP="00BB22C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E2D77CA" w14:textId="5982C9ED" w:rsidR="00BC5A62" w:rsidRDefault="00BC5A62" w:rsidP="00BB22C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 вопросы повестки дня рассмотрены.</w:t>
      </w:r>
    </w:p>
    <w:p w14:paraId="01594A44" w14:textId="77777777" w:rsidR="00BC5A62" w:rsidRPr="0058033B" w:rsidRDefault="00BC5A62" w:rsidP="00BB22C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900094D" w14:textId="77777777" w:rsidR="000523A8" w:rsidRPr="0058033B" w:rsidRDefault="000523A8" w:rsidP="000523A8">
      <w:pPr>
        <w:jc w:val="both"/>
        <w:rPr>
          <w:sz w:val="22"/>
          <w:szCs w:val="22"/>
        </w:rPr>
      </w:pPr>
      <w:r w:rsidRPr="0058033B">
        <w:rPr>
          <w:sz w:val="22"/>
          <w:szCs w:val="22"/>
        </w:rPr>
        <w:t xml:space="preserve">Председатель собрания:  </w:t>
      </w:r>
      <w:r w:rsidRPr="0058033B">
        <w:rPr>
          <w:sz w:val="22"/>
          <w:szCs w:val="22"/>
        </w:rPr>
        <w:tab/>
      </w:r>
      <w:r w:rsidRPr="0058033B">
        <w:rPr>
          <w:sz w:val="22"/>
          <w:szCs w:val="22"/>
        </w:rPr>
        <w:tab/>
        <w:t>____________________/Иванова Елена Игоревна/</w:t>
      </w:r>
    </w:p>
    <w:p w14:paraId="2171B7A6" w14:textId="77777777" w:rsidR="000523A8" w:rsidRPr="0058033B" w:rsidRDefault="000523A8" w:rsidP="000523A8">
      <w:pPr>
        <w:jc w:val="both"/>
        <w:rPr>
          <w:sz w:val="22"/>
          <w:szCs w:val="22"/>
        </w:rPr>
      </w:pPr>
    </w:p>
    <w:p w14:paraId="229F2BA1" w14:textId="77777777" w:rsidR="000523A8" w:rsidRPr="0058033B" w:rsidRDefault="000523A8" w:rsidP="000523A8">
      <w:pPr>
        <w:jc w:val="both"/>
        <w:rPr>
          <w:sz w:val="22"/>
          <w:szCs w:val="22"/>
        </w:rPr>
      </w:pPr>
      <w:r w:rsidRPr="0058033B">
        <w:rPr>
          <w:sz w:val="22"/>
          <w:szCs w:val="22"/>
        </w:rPr>
        <w:t>Секретарь собрания:</w:t>
      </w:r>
      <w:r w:rsidRPr="0058033B">
        <w:rPr>
          <w:sz w:val="22"/>
          <w:szCs w:val="22"/>
        </w:rPr>
        <w:tab/>
      </w:r>
      <w:r w:rsidRPr="0058033B">
        <w:rPr>
          <w:sz w:val="22"/>
          <w:szCs w:val="22"/>
        </w:rPr>
        <w:tab/>
      </w:r>
      <w:r w:rsidRPr="0058033B">
        <w:rPr>
          <w:sz w:val="22"/>
          <w:szCs w:val="22"/>
        </w:rPr>
        <w:tab/>
        <w:t xml:space="preserve"> ___________________/</w:t>
      </w:r>
      <w:proofErr w:type="spellStart"/>
      <w:r w:rsidRPr="0058033B">
        <w:rPr>
          <w:sz w:val="22"/>
          <w:szCs w:val="22"/>
        </w:rPr>
        <w:t>Кашапова</w:t>
      </w:r>
      <w:proofErr w:type="spellEnd"/>
      <w:r w:rsidRPr="0058033B">
        <w:rPr>
          <w:sz w:val="22"/>
          <w:szCs w:val="22"/>
        </w:rPr>
        <w:t xml:space="preserve"> </w:t>
      </w:r>
      <w:proofErr w:type="spellStart"/>
      <w:r w:rsidRPr="0058033B">
        <w:rPr>
          <w:sz w:val="22"/>
          <w:szCs w:val="22"/>
        </w:rPr>
        <w:t>Айгуль</w:t>
      </w:r>
      <w:proofErr w:type="spellEnd"/>
      <w:r w:rsidRPr="0058033B">
        <w:rPr>
          <w:sz w:val="22"/>
          <w:szCs w:val="22"/>
        </w:rPr>
        <w:t xml:space="preserve"> </w:t>
      </w:r>
      <w:proofErr w:type="spellStart"/>
      <w:r w:rsidRPr="0058033B">
        <w:rPr>
          <w:sz w:val="22"/>
          <w:szCs w:val="22"/>
        </w:rPr>
        <w:t>Тахировна</w:t>
      </w:r>
      <w:proofErr w:type="spellEnd"/>
      <w:r w:rsidRPr="0058033B">
        <w:rPr>
          <w:sz w:val="22"/>
          <w:szCs w:val="22"/>
        </w:rPr>
        <w:t>/</w:t>
      </w:r>
    </w:p>
    <w:p w14:paraId="39BE0FD0" w14:textId="77777777" w:rsidR="000523A8" w:rsidRPr="0058033B" w:rsidRDefault="000523A8" w:rsidP="000523A8">
      <w:pPr>
        <w:jc w:val="both"/>
        <w:rPr>
          <w:sz w:val="22"/>
          <w:szCs w:val="22"/>
        </w:rPr>
      </w:pPr>
    </w:p>
    <w:p w14:paraId="4B716392" w14:textId="3BDB98E9" w:rsidR="000523A8" w:rsidRPr="00BC5A62" w:rsidRDefault="00FF2CA9" w:rsidP="00BC5A62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 w:rsidRPr="0058033B">
        <w:rPr>
          <w:rFonts w:ascii="Times New Roman" w:hAnsi="Times New Roman" w:cs="Times New Roman"/>
          <w:sz w:val="22"/>
          <w:szCs w:val="22"/>
        </w:rPr>
        <w:t>Пре</w:t>
      </w:r>
      <w:r w:rsidR="00BC5A62" w:rsidRPr="00BC5A62">
        <w:rPr>
          <w:rFonts w:ascii="Times New Roman" w:hAnsi="Times New Roman" w:cs="Times New Roman"/>
          <w:sz w:val="22"/>
          <w:szCs w:val="22"/>
        </w:rPr>
        <w:t xml:space="preserve">дседатель правления </w:t>
      </w:r>
      <w:r w:rsidR="00BC5A62" w:rsidRPr="00BC5A62">
        <w:rPr>
          <w:rFonts w:ascii="Times New Roman" w:hAnsi="Times New Roman" w:cs="Times New Roman"/>
          <w:color w:val="000000"/>
          <w:sz w:val="22"/>
          <w:szCs w:val="22"/>
        </w:rPr>
        <w:t xml:space="preserve">ДТСН </w:t>
      </w:r>
      <w:r w:rsidR="00BC5A62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BC5A62" w:rsidRPr="00BC5A62">
        <w:rPr>
          <w:rFonts w:ascii="Times New Roman" w:hAnsi="Times New Roman" w:cs="Times New Roman"/>
          <w:color w:val="000000"/>
          <w:sz w:val="22"/>
          <w:szCs w:val="22"/>
        </w:rPr>
        <w:t>«По эксплуатации дачного поселка «Спас-Каменка»</w:t>
      </w:r>
      <w:r w:rsidR="00BC5A62">
        <w:rPr>
          <w:rFonts w:ascii="Times New Roman" w:hAnsi="Times New Roman" w:cs="Times New Roman"/>
          <w:color w:val="000000"/>
          <w:sz w:val="22"/>
          <w:szCs w:val="22"/>
        </w:rPr>
        <w:t xml:space="preserve">   __________________ /</w:t>
      </w:r>
      <w:proofErr w:type="spellStart"/>
      <w:r w:rsidR="00BC5A62">
        <w:rPr>
          <w:rFonts w:ascii="Times New Roman" w:hAnsi="Times New Roman" w:cs="Times New Roman"/>
          <w:color w:val="000000"/>
          <w:sz w:val="22"/>
          <w:szCs w:val="22"/>
        </w:rPr>
        <w:t>Ананов</w:t>
      </w:r>
      <w:proofErr w:type="spellEnd"/>
      <w:r w:rsidR="00BC5A62">
        <w:rPr>
          <w:rFonts w:ascii="Times New Roman" w:hAnsi="Times New Roman" w:cs="Times New Roman"/>
          <w:color w:val="000000"/>
          <w:sz w:val="22"/>
          <w:szCs w:val="22"/>
        </w:rPr>
        <w:t xml:space="preserve"> Сергей Эдуардович/</w:t>
      </w:r>
    </w:p>
    <w:p w14:paraId="61D9708A" w14:textId="77777777" w:rsidR="00BC5A62" w:rsidRDefault="00BC5A62" w:rsidP="00BC5A62">
      <w:pPr>
        <w:pStyle w:val="ConsPlusNonformat"/>
        <w:jc w:val="both"/>
        <w:rPr>
          <w:color w:val="000000"/>
          <w:sz w:val="22"/>
          <w:szCs w:val="22"/>
        </w:rPr>
      </w:pPr>
    </w:p>
    <w:p w14:paraId="6F51C4E1" w14:textId="2EFAE293" w:rsidR="00BC5A62" w:rsidRPr="00BC5A62" w:rsidRDefault="00BC5A62" w:rsidP="00BC5A62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C5A62">
        <w:rPr>
          <w:rFonts w:ascii="Times New Roman" w:hAnsi="Times New Roman" w:cs="Times New Roman"/>
          <w:color w:val="000000"/>
          <w:sz w:val="22"/>
          <w:szCs w:val="22"/>
        </w:rPr>
        <w:t>М.П.</w:t>
      </w:r>
    </w:p>
    <w:p w14:paraId="6DBF43BC" w14:textId="77777777" w:rsidR="00BC5A62" w:rsidRPr="0058033B" w:rsidRDefault="00BC5A62" w:rsidP="000523A8">
      <w:pPr>
        <w:pStyle w:val="ConsPlusNonforma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sectPr w:rsidR="00BC5A62" w:rsidRPr="0058033B" w:rsidSect="00923E69">
      <w:footerReference w:type="default" r:id="rId9"/>
      <w:pgSz w:w="11906" w:h="16838" w:code="9"/>
      <w:pgMar w:top="567" w:right="707" w:bottom="567" w:left="99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A23E" w14:textId="77777777" w:rsidR="003C16E3" w:rsidRDefault="003C16E3">
      <w:r>
        <w:separator/>
      </w:r>
    </w:p>
  </w:endnote>
  <w:endnote w:type="continuationSeparator" w:id="0">
    <w:p w14:paraId="6898449C" w14:textId="77777777" w:rsidR="003C16E3" w:rsidRDefault="003C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BCAD5" w14:textId="77777777" w:rsidR="00B445C8" w:rsidRPr="00D43D25" w:rsidRDefault="00B445C8" w:rsidP="00D430D6">
    <w:pPr>
      <w:pStyle w:val="a3"/>
      <w:jc w:val="center"/>
      <w:rPr>
        <w:sz w:val="18"/>
        <w:szCs w:val="18"/>
      </w:rPr>
    </w:pPr>
    <w:r w:rsidRPr="00D43D25">
      <w:rPr>
        <w:sz w:val="18"/>
        <w:szCs w:val="18"/>
      </w:rPr>
      <w:t xml:space="preserve">Страница </w:t>
    </w:r>
    <w:r w:rsidRPr="00D43D25">
      <w:rPr>
        <w:b/>
        <w:sz w:val="18"/>
        <w:szCs w:val="18"/>
      </w:rPr>
      <w:fldChar w:fldCharType="begin"/>
    </w:r>
    <w:r w:rsidRPr="00D43D25">
      <w:rPr>
        <w:b/>
        <w:sz w:val="18"/>
        <w:szCs w:val="18"/>
      </w:rPr>
      <w:instrText>PAGE</w:instrText>
    </w:r>
    <w:r w:rsidRPr="00D43D25">
      <w:rPr>
        <w:b/>
        <w:sz w:val="18"/>
        <w:szCs w:val="18"/>
      </w:rPr>
      <w:fldChar w:fldCharType="separate"/>
    </w:r>
    <w:r w:rsidR="00D55AC9">
      <w:rPr>
        <w:b/>
        <w:noProof/>
        <w:sz w:val="18"/>
        <w:szCs w:val="18"/>
      </w:rPr>
      <w:t>1</w:t>
    </w:r>
    <w:r w:rsidRPr="00D43D25">
      <w:rPr>
        <w:b/>
        <w:sz w:val="18"/>
        <w:szCs w:val="18"/>
      </w:rPr>
      <w:fldChar w:fldCharType="end"/>
    </w:r>
    <w:r w:rsidRPr="00D43D25">
      <w:rPr>
        <w:sz w:val="18"/>
        <w:szCs w:val="18"/>
      </w:rPr>
      <w:t xml:space="preserve"> из </w:t>
    </w:r>
    <w:r w:rsidRPr="00D43D25">
      <w:rPr>
        <w:b/>
        <w:sz w:val="18"/>
        <w:szCs w:val="18"/>
      </w:rPr>
      <w:fldChar w:fldCharType="begin"/>
    </w:r>
    <w:r w:rsidRPr="00D43D25">
      <w:rPr>
        <w:b/>
        <w:sz w:val="18"/>
        <w:szCs w:val="18"/>
      </w:rPr>
      <w:instrText>NUMPAGES</w:instrText>
    </w:r>
    <w:r w:rsidRPr="00D43D25">
      <w:rPr>
        <w:b/>
        <w:sz w:val="18"/>
        <w:szCs w:val="18"/>
      </w:rPr>
      <w:fldChar w:fldCharType="separate"/>
    </w:r>
    <w:r w:rsidR="00D55AC9">
      <w:rPr>
        <w:b/>
        <w:noProof/>
        <w:sz w:val="18"/>
        <w:szCs w:val="18"/>
      </w:rPr>
      <w:t>4</w:t>
    </w:r>
    <w:r w:rsidRPr="00D43D25">
      <w:rPr>
        <w:b/>
        <w:sz w:val="18"/>
        <w:szCs w:val="18"/>
      </w:rPr>
      <w:fldChar w:fldCharType="end"/>
    </w:r>
  </w:p>
  <w:p w14:paraId="51212053" w14:textId="77777777" w:rsidR="00B445C8" w:rsidRDefault="00B445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82D64" w14:textId="77777777" w:rsidR="003C16E3" w:rsidRDefault="003C16E3">
      <w:r>
        <w:separator/>
      </w:r>
    </w:p>
  </w:footnote>
  <w:footnote w:type="continuationSeparator" w:id="0">
    <w:p w14:paraId="6E7E11C8" w14:textId="77777777" w:rsidR="003C16E3" w:rsidRDefault="003C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812"/>
    <w:multiLevelType w:val="hybridMultilevel"/>
    <w:tmpl w:val="7DC0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9A5D0A"/>
    <w:multiLevelType w:val="multilevel"/>
    <w:tmpl w:val="0D94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5428E1"/>
    <w:multiLevelType w:val="multilevel"/>
    <w:tmpl w:val="E2AA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07"/>
    <w:rsid w:val="000000D8"/>
    <w:rsid w:val="00003FE9"/>
    <w:rsid w:val="0003030B"/>
    <w:rsid w:val="00033D35"/>
    <w:rsid w:val="00034F9D"/>
    <w:rsid w:val="00040BCB"/>
    <w:rsid w:val="000523A8"/>
    <w:rsid w:val="00054DA8"/>
    <w:rsid w:val="000607D8"/>
    <w:rsid w:val="00075FB3"/>
    <w:rsid w:val="00080035"/>
    <w:rsid w:val="000821AD"/>
    <w:rsid w:val="000834FC"/>
    <w:rsid w:val="000936AB"/>
    <w:rsid w:val="000A7902"/>
    <w:rsid w:val="000C2238"/>
    <w:rsid w:val="000C5625"/>
    <w:rsid w:val="000C6776"/>
    <w:rsid w:val="000D1962"/>
    <w:rsid w:val="000D6318"/>
    <w:rsid w:val="000F059B"/>
    <w:rsid w:val="000F25DC"/>
    <w:rsid w:val="00105D3A"/>
    <w:rsid w:val="00106987"/>
    <w:rsid w:val="00144611"/>
    <w:rsid w:val="0014494E"/>
    <w:rsid w:val="00145121"/>
    <w:rsid w:val="00153DA7"/>
    <w:rsid w:val="00163A79"/>
    <w:rsid w:val="00180F5C"/>
    <w:rsid w:val="001B0C0D"/>
    <w:rsid w:val="001C0ADA"/>
    <w:rsid w:val="001E07B2"/>
    <w:rsid w:val="001F79D4"/>
    <w:rsid w:val="0020221C"/>
    <w:rsid w:val="002035F8"/>
    <w:rsid w:val="002069F8"/>
    <w:rsid w:val="002101BA"/>
    <w:rsid w:val="00225524"/>
    <w:rsid w:val="00227FFD"/>
    <w:rsid w:val="002424D5"/>
    <w:rsid w:val="00251BF3"/>
    <w:rsid w:val="00264088"/>
    <w:rsid w:val="002954D7"/>
    <w:rsid w:val="002B6A13"/>
    <w:rsid w:val="002D7931"/>
    <w:rsid w:val="002E188A"/>
    <w:rsid w:val="002E3ECB"/>
    <w:rsid w:val="003043F8"/>
    <w:rsid w:val="00315FC7"/>
    <w:rsid w:val="00321E92"/>
    <w:rsid w:val="003225F6"/>
    <w:rsid w:val="003245CD"/>
    <w:rsid w:val="00335643"/>
    <w:rsid w:val="00364A92"/>
    <w:rsid w:val="00377794"/>
    <w:rsid w:val="003862A0"/>
    <w:rsid w:val="00394CF5"/>
    <w:rsid w:val="003A5482"/>
    <w:rsid w:val="003B304C"/>
    <w:rsid w:val="003C16E3"/>
    <w:rsid w:val="003C1F88"/>
    <w:rsid w:val="003C2336"/>
    <w:rsid w:val="003C3F6D"/>
    <w:rsid w:val="003C4CAA"/>
    <w:rsid w:val="003E7F69"/>
    <w:rsid w:val="003F7CF8"/>
    <w:rsid w:val="00400A2A"/>
    <w:rsid w:val="004011B9"/>
    <w:rsid w:val="00422D22"/>
    <w:rsid w:val="00430BF1"/>
    <w:rsid w:val="004360BF"/>
    <w:rsid w:val="00471664"/>
    <w:rsid w:val="0047198E"/>
    <w:rsid w:val="004B2ED8"/>
    <w:rsid w:val="004C5580"/>
    <w:rsid w:val="004E21E8"/>
    <w:rsid w:val="004F1F84"/>
    <w:rsid w:val="005146FA"/>
    <w:rsid w:val="00532AF6"/>
    <w:rsid w:val="005545FA"/>
    <w:rsid w:val="005558C8"/>
    <w:rsid w:val="00557051"/>
    <w:rsid w:val="0056510B"/>
    <w:rsid w:val="00566B32"/>
    <w:rsid w:val="0058033B"/>
    <w:rsid w:val="005B59BB"/>
    <w:rsid w:val="005B75DD"/>
    <w:rsid w:val="00600B78"/>
    <w:rsid w:val="0062678B"/>
    <w:rsid w:val="00631E9F"/>
    <w:rsid w:val="00633342"/>
    <w:rsid w:val="00636FE1"/>
    <w:rsid w:val="00643A53"/>
    <w:rsid w:val="00644855"/>
    <w:rsid w:val="006540DB"/>
    <w:rsid w:val="0065708B"/>
    <w:rsid w:val="006573E6"/>
    <w:rsid w:val="006605EE"/>
    <w:rsid w:val="0067569B"/>
    <w:rsid w:val="00690192"/>
    <w:rsid w:val="0069639B"/>
    <w:rsid w:val="006A45F3"/>
    <w:rsid w:val="006B489B"/>
    <w:rsid w:val="006B6D3D"/>
    <w:rsid w:val="006C1A51"/>
    <w:rsid w:val="006C5245"/>
    <w:rsid w:val="006C5FC3"/>
    <w:rsid w:val="006C6CE2"/>
    <w:rsid w:val="006D4930"/>
    <w:rsid w:val="006D547C"/>
    <w:rsid w:val="006D7F4F"/>
    <w:rsid w:val="006F11C7"/>
    <w:rsid w:val="00727777"/>
    <w:rsid w:val="007476DA"/>
    <w:rsid w:val="00765370"/>
    <w:rsid w:val="00770684"/>
    <w:rsid w:val="00771EA6"/>
    <w:rsid w:val="00790601"/>
    <w:rsid w:val="007A3408"/>
    <w:rsid w:val="007B301A"/>
    <w:rsid w:val="007D3BFC"/>
    <w:rsid w:val="007E1B36"/>
    <w:rsid w:val="007F4F21"/>
    <w:rsid w:val="008152F9"/>
    <w:rsid w:val="008162AD"/>
    <w:rsid w:val="00833207"/>
    <w:rsid w:val="00841A5D"/>
    <w:rsid w:val="008525EA"/>
    <w:rsid w:val="0085398A"/>
    <w:rsid w:val="00862BED"/>
    <w:rsid w:val="00881822"/>
    <w:rsid w:val="008825C7"/>
    <w:rsid w:val="00885470"/>
    <w:rsid w:val="008927B0"/>
    <w:rsid w:val="00894A63"/>
    <w:rsid w:val="00894A7C"/>
    <w:rsid w:val="008A020B"/>
    <w:rsid w:val="008A6081"/>
    <w:rsid w:val="008B5C27"/>
    <w:rsid w:val="008D050C"/>
    <w:rsid w:val="008D2D89"/>
    <w:rsid w:val="008D5683"/>
    <w:rsid w:val="008E2F4D"/>
    <w:rsid w:val="008E797A"/>
    <w:rsid w:val="009201F5"/>
    <w:rsid w:val="00923E69"/>
    <w:rsid w:val="00966FB0"/>
    <w:rsid w:val="00970BC3"/>
    <w:rsid w:val="0097217A"/>
    <w:rsid w:val="00973C52"/>
    <w:rsid w:val="00974D35"/>
    <w:rsid w:val="009751BF"/>
    <w:rsid w:val="00984C83"/>
    <w:rsid w:val="009A756A"/>
    <w:rsid w:val="009B1F02"/>
    <w:rsid w:val="009C38AE"/>
    <w:rsid w:val="009E020A"/>
    <w:rsid w:val="00A04206"/>
    <w:rsid w:val="00A11D77"/>
    <w:rsid w:val="00A159FF"/>
    <w:rsid w:val="00A37BB6"/>
    <w:rsid w:val="00A623F6"/>
    <w:rsid w:val="00A97DBA"/>
    <w:rsid w:val="00AD25D4"/>
    <w:rsid w:val="00B10DEA"/>
    <w:rsid w:val="00B15E7C"/>
    <w:rsid w:val="00B445C8"/>
    <w:rsid w:val="00B4525B"/>
    <w:rsid w:val="00B46EF2"/>
    <w:rsid w:val="00B5240C"/>
    <w:rsid w:val="00B65FFD"/>
    <w:rsid w:val="00B66856"/>
    <w:rsid w:val="00B7524B"/>
    <w:rsid w:val="00B87E5C"/>
    <w:rsid w:val="00BA5C13"/>
    <w:rsid w:val="00BA6A64"/>
    <w:rsid w:val="00BB0FC5"/>
    <w:rsid w:val="00BB1163"/>
    <w:rsid w:val="00BB22C1"/>
    <w:rsid w:val="00BB2D0B"/>
    <w:rsid w:val="00BC5A62"/>
    <w:rsid w:val="00BD7FDE"/>
    <w:rsid w:val="00BE21B2"/>
    <w:rsid w:val="00C10B9E"/>
    <w:rsid w:val="00C15A10"/>
    <w:rsid w:val="00C20C07"/>
    <w:rsid w:val="00C2299D"/>
    <w:rsid w:val="00C26837"/>
    <w:rsid w:val="00C31B19"/>
    <w:rsid w:val="00C5619E"/>
    <w:rsid w:val="00C60E18"/>
    <w:rsid w:val="00C85DDA"/>
    <w:rsid w:val="00CA0BFE"/>
    <w:rsid w:val="00CA7A03"/>
    <w:rsid w:val="00CC1372"/>
    <w:rsid w:val="00CC1D31"/>
    <w:rsid w:val="00CF754A"/>
    <w:rsid w:val="00D12A7E"/>
    <w:rsid w:val="00D430D6"/>
    <w:rsid w:val="00D53503"/>
    <w:rsid w:val="00D55AC9"/>
    <w:rsid w:val="00D60E6F"/>
    <w:rsid w:val="00D7348D"/>
    <w:rsid w:val="00D77E8C"/>
    <w:rsid w:val="00D93127"/>
    <w:rsid w:val="00DC5BA9"/>
    <w:rsid w:val="00DD3FBF"/>
    <w:rsid w:val="00DF6D01"/>
    <w:rsid w:val="00E03D5D"/>
    <w:rsid w:val="00E124F5"/>
    <w:rsid w:val="00E219E7"/>
    <w:rsid w:val="00E26DBA"/>
    <w:rsid w:val="00E378C7"/>
    <w:rsid w:val="00E533E1"/>
    <w:rsid w:val="00E5442D"/>
    <w:rsid w:val="00E7093F"/>
    <w:rsid w:val="00EB12A5"/>
    <w:rsid w:val="00EB2480"/>
    <w:rsid w:val="00EB7188"/>
    <w:rsid w:val="00EC0B45"/>
    <w:rsid w:val="00EE3DF1"/>
    <w:rsid w:val="00EE441C"/>
    <w:rsid w:val="00EF7140"/>
    <w:rsid w:val="00F31A1B"/>
    <w:rsid w:val="00F55C84"/>
    <w:rsid w:val="00F64547"/>
    <w:rsid w:val="00F76630"/>
    <w:rsid w:val="00F76BC2"/>
    <w:rsid w:val="00F82BFE"/>
    <w:rsid w:val="00F87B6B"/>
    <w:rsid w:val="00F9593A"/>
    <w:rsid w:val="00FC4BE6"/>
    <w:rsid w:val="00FE0F76"/>
    <w:rsid w:val="00FE3076"/>
    <w:rsid w:val="00FF2CA9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5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0C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20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C20C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0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20C07"/>
    <w:pPr>
      <w:ind w:left="720"/>
      <w:contextualSpacing/>
    </w:pPr>
  </w:style>
  <w:style w:type="character" w:styleId="a6">
    <w:name w:val="Hyperlink"/>
    <w:basedOn w:val="a0"/>
    <w:uiPriority w:val="99"/>
    <w:semiHidden/>
    <w:rsid w:val="00C20C07"/>
    <w:rPr>
      <w:rFonts w:cs="Times New Roman"/>
      <w:color w:val="0000FF"/>
      <w:u w:val="single"/>
    </w:rPr>
  </w:style>
  <w:style w:type="character" w:customStyle="1" w:styleId="FontStyle21">
    <w:name w:val="Font Style21"/>
    <w:basedOn w:val="a0"/>
    <w:uiPriority w:val="99"/>
    <w:rsid w:val="00C20C07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Body Text"/>
    <w:basedOn w:val="a"/>
    <w:link w:val="a8"/>
    <w:uiPriority w:val="1"/>
    <w:qFormat/>
    <w:rsid w:val="006C1A5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C1A5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1F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F0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C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B5C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5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0C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C20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C20C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0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20C07"/>
    <w:pPr>
      <w:ind w:left="720"/>
      <w:contextualSpacing/>
    </w:pPr>
  </w:style>
  <w:style w:type="character" w:styleId="a6">
    <w:name w:val="Hyperlink"/>
    <w:basedOn w:val="a0"/>
    <w:uiPriority w:val="99"/>
    <w:semiHidden/>
    <w:rsid w:val="00C20C07"/>
    <w:rPr>
      <w:rFonts w:cs="Times New Roman"/>
      <w:color w:val="0000FF"/>
      <w:u w:val="single"/>
    </w:rPr>
  </w:style>
  <w:style w:type="character" w:customStyle="1" w:styleId="FontStyle21">
    <w:name w:val="Font Style21"/>
    <w:basedOn w:val="a0"/>
    <w:uiPriority w:val="99"/>
    <w:rsid w:val="00C20C07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Body Text"/>
    <w:basedOn w:val="a"/>
    <w:link w:val="a8"/>
    <w:uiPriority w:val="1"/>
    <w:qFormat/>
    <w:rsid w:val="006C1A5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C1A5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1F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1F0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C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B5C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5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B4E6-57E5-4D8C-A571-E1FDDB8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eXtreme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Админстратор;ред.БСВ</dc:creator>
  <cp:lastModifiedBy>Менеджер</cp:lastModifiedBy>
  <cp:revision>2</cp:revision>
  <cp:lastPrinted>2022-08-08T12:13:00Z</cp:lastPrinted>
  <dcterms:created xsi:type="dcterms:W3CDTF">2022-08-15T12:26:00Z</dcterms:created>
  <dcterms:modified xsi:type="dcterms:W3CDTF">2022-08-15T12:26:00Z</dcterms:modified>
</cp:coreProperties>
</file>